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74C7" w14:textId="77777777" w:rsidR="00E51E21" w:rsidRPr="003F77F0" w:rsidRDefault="003F77F0">
      <w:pPr>
        <w:rPr>
          <w:rFonts w:ascii="Cambria" w:hAnsi="Cambria"/>
          <w:b/>
          <w:sz w:val="28"/>
          <w:szCs w:val="28"/>
        </w:rPr>
      </w:pPr>
      <w:r w:rsidRPr="003F77F0">
        <w:rPr>
          <w:rFonts w:ascii="Cambria" w:hAnsi="Cambria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0F292453" wp14:editId="3863363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68550" cy="686435"/>
            <wp:effectExtent l="0" t="0" r="0" b="0"/>
            <wp:wrapThrough wrapText="bothSides">
              <wp:wrapPolygon edited="0">
                <wp:start x="0" y="0"/>
                <wp:lineTo x="0" y="20981"/>
                <wp:lineTo x="21368" y="20981"/>
                <wp:lineTo x="21368" y="0"/>
                <wp:lineTo x="0" y="0"/>
              </wp:wrapPolygon>
            </wp:wrapThrough>
            <wp:docPr id="1" name="Imagen 1" descr="C:\Users\Usuario\AppData\Local\Microsoft\Windows\INetCache\Content.Word\logo tamaño pequeño corregid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logo tamaño pequeño corregid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32" w:rsidRPr="003F77F0">
        <w:rPr>
          <w:rFonts w:ascii="Cambria" w:hAnsi="Cambria"/>
          <w:b/>
          <w:sz w:val="28"/>
          <w:szCs w:val="28"/>
        </w:rPr>
        <w:t>Formulario de Inscripción XXXV Jornadas de la Sociedad Española de Paleontología</w:t>
      </w:r>
    </w:p>
    <w:p w14:paraId="52AEE8EF" w14:textId="77777777" w:rsidR="003F77F0" w:rsidRDefault="003F77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2"/>
        <w:gridCol w:w="198"/>
        <w:gridCol w:w="174"/>
        <w:gridCol w:w="304"/>
        <w:gridCol w:w="392"/>
        <w:gridCol w:w="534"/>
        <w:gridCol w:w="1842"/>
        <w:gridCol w:w="748"/>
        <w:gridCol w:w="784"/>
        <w:gridCol w:w="2376"/>
      </w:tblGrid>
      <w:tr w:rsidR="00E51E21" w:rsidRPr="003F77F0" w14:paraId="4E005F98" w14:textId="77777777" w:rsidTr="009530F0">
        <w:tc>
          <w:tcPr>
            <w:tcW w:w="1142" w:type="dxa"/>
          </w:tcPr>
          <w:p w14:paraId="1B2AEF38" w14:textId="77777777" w:rsidR="00E51E21" w:rsidRPr="003F77F0" w:rsidRDefault="00E51E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Apellidos</w:t>
            </w:r>
          </w:p>
          <w:p w14:paraId="5927FB61" w14:textId="77777777" w:rsidR="00E51E21" w:rsidRPr="003F77F0" w:rsidRDefault="00E51E21">
            <w:pPr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269004123"/>
            <w:lock w:val="sdtLocked"/>
            <w:placeholder>
              <w:docPart w:val="21D39A070F3646ED9FB71589284C1478"/>
            </w:placeholder>
            <w:showingPlcHdr/>
          </w:sdtPr>
          <w:sdtEndPr/>
          <w:sdtContent>
            <w:tc>
              <w:tcPr>
                <w:tcW w:w="7352" w:type="dxa"/>
                <w:gridSpan w:val="9"/>
              </w:tcPr>
              <w:p w14:paraId="6DE38F61" w14:textId="77777777" w:rsidR="00E51E21" w:rsidRPr="003F77F0" w:rsidRDefault="00B93EAC" w:rsidP="00B93EAC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Apellidos</w:t>
                </w:r>
              </w:p>
            </w:tc>
          </w:sdtContent>
        </w:sdt>
      </w:tr>
      <w:tr w:rsidR="00E51E21" w:rsidRPr="003F77F0" w14:paraId="6E25D908" w14:textId="77777777" w:rsidTr="009530F0">
        <w:tc>
          <w:tcPr>
            <w:tcW w:w="1142" w:type="dxa"/>
          </w:tcPr>
          <w:p w14:paraId="7F601EA9" w14:textId="77777777" w:rsidR="00E51E21" w:rsidRDefault="00E51E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Nombre</w:t>
            </w:r>
          </w:p>
          <w:p w14:paraId="25852E6F" w14:textId="77777777" w:rsidR="00E51E21" w:rsidRDefault="00E51E21">
            <w:pPr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2138255144"/>
            <w:lock w:val="sdtLocked"/>
            <w:placeholder>
              <w:docPart w:val="285F2286EDB440488B191A10C7D6A4B0"/>
            </w:placeholder>
            <w:showingPlcHdr/>
          </w:sdtPr>
          <w:sdtEndPr/>
          <w:sdtContent>
            <w:tc>
              <w:tcPr>
                <w:tcW w:w="7352" w:type="dxa"/>
                <w:gridSpan w:val="9"/>
              </w:tcPr>
              <w:p w14:paraId="015327AD" w14:textId="77777777" w:rsidR="00E51E21" w:rsidRPr="003F77F0" w:rsidRDefault="008B2CE0" w:rsidP="008B2CE0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</w:tr>
      <w:tr w:rsidR="00E51E21" w:rsidRPr="003F77F0" w14:paraId="5A76ED48" w14:textId="77777777" w:rsidTr="009530F0">
        <w:tc>
          <w:tcPr>
            <w:tcW w:w="1142" w:type="dxa"/>
          </w:tcPr>
          <w:p w14:paraId="3D040929" w14:textId="77777777" w:rsidR="00E51E21" w:rsidRDefault="00E51E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Institución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33982661"/>
            <w:lock w:val="sdtLocked"/>
            <w:placeholder>
              <w:docPart w:val="D1F3709465284DF1B57583A634FEF684"/>
            </w:placeholder>
            <w:showingPlcHdr/>
          </w:sdtPr>
          <w:sdtEndPr/>
          <w:sdtContent>
            <w:tc>
              <w:tcPr>
                <w:tcW w:w="7352" w:type="dxa"/>
                <w:gridSpan w:val="9"/>
              </w:tcPr>
              <w:p w14:paraId="5EE035A5" w14:textId="77777777" w:rsidR="00E51E21" w:rsidRPr="003F77F0" w:rsidRDefault="008B2CE0" w:rsidP="008B2CE0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Institución</w:t>
                </w:r>
              </w:p>
            </w:tc>
          </w:sdtContent>
        </w:sdt>
      </w:tr>
      <w:tr w:rsidR="00E51E21" w:rsidRPr="003F77F0" w14:paraId="680E15CF" w14:textId="77777777" w:rsidTr="009530F0">
        <w:tc>
          <w:tcPr>
            <w:tcW w:w="1142" w:type="dxa"/>
          </w:tcPr>
          <w:p w14:paraId="1F79C40A" w14:textId="77777777" w:rsidR="00E51E21" w:rsidRDefault="00E51E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E-mail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734235355"/>
            <w:lock w:val="sdtLocked"/>
            <w:placeholder>
              <w:docPart w:val="A5E603BAAD744146BCC5E709E2648853"/>
            </w:placeholder>
            <w:showingPlcHdr/>
          </w:sdtPr>
          <w:sdtEndPr/>
          <w:sdtContent>
            <w:tc>
              <w:tcPr>
                <w:tcW w:w="7352" w:type="dxa"/>
                <w:gridSpan w:val="9"/>
              </w:tcPr>
              <w:p w14:paraId="1D628828" w14:textId="77777777" w:rsidR="00E51E21" w:rsidRPr="003F77F0" w:rsidRDefault="00DE473C" w:rsidP="00DE473C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E-mail</w:t>
                </w:r>
              </w:p>
            </w:tc>
          </w:sdtContent>
        </w:sdt>
      </w:tr>
      <w:tr w:rsidR="008B2CE0" w:rsidRPr="003F77F0" w14:paraId="31B9C25C" w14:textId="77777777" w:rsidTr="009530F0">
        <w:tc>
          <w:tcPr>
            <w:tcW w:w="1696" w:type="dxa"/>
            <w:gridSpan w:val="3"/>
          </w:tcPr>
          <w:p w14:paraId="7F6797A3" w14:textId="77777777" w:rsidR="008B2CE0" w:rsidRDefault="008B2C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Dirección</w:t>
            </w:r>
            <w:r w:rsidR="009530F0">
              <w:rPr>
                <w:rFonts w:ascii="Cambria" w:hAnsi="Cambria"/>
                <w:sz w:val="20"/>
                <w:szCs w:val="20"/>
              </w:rPr>
              <w:t xml:space="preserve"> postal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94731209"/>
            <w:lock w:val="sdtLocked"/>
            <w:placeholder>
              <w:docPart w:val="C5C970C6BABC4116988583E200D19E77"/>
            </w:placeholder>
            <w:showingPlcHdr/>
          </w:sdtPr>
          <w:sdtEndPr/>
          <w:sdtContent>
            <w:tc>
              <w:tcPr>
                <w:tcW w:w="6798" w:type="dxa"/>
                <w:gridSpan w:val="7"/>
              </w:tcPr>
              <w:p w14:paraId="44314891" w14:textId="77777777" w:rsidR="008B2CE0" w:rsidRDefault="00DE473C" w:rsidP="00DE473C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Dirección</w:t>
                </w:r>
              </w:p>
            </w:tc>
          </w:sdtContent>
        </w:sdt>
      </w:tr>
      <w:tr w:rsidR="009530F0" w:rsidRPr="003F77F0" w14:paraId="110B1D0F" w14:textId="77777777" w:rsidTr="007D27D6">
        <w:tc>
          <w:tcPr>
            <w:tcW w:w="1483" w:type="dxa"/>
            <w:gridSpan w:val="2"/>
          </w:tcPr>
          <w:p w14:paraId="3E621B8A" w14:textId="77777777" w:rsidR="009530F0" w:rsidRPr="003F77F0" w:rsidRDefault="009530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País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377737048"/>
            <w:lock w:val="sdtLocked"/>
            <w:placeholder>
              <w:docPart w:val="BE56808D0FE343369EF8257230F0DDA1"/>
            </w:placeholder>
            <w:showingPlcHdr/>
          </w:sdtPr>
          <w:sdtEndPr/>
          <w:sdtContent>
            <w:tc>
              <w:tcPr>
                <w:tcW w:w="1631" w:type="dxa"/>
                <w:gridSpan w:val="4"/>
              </w:tcPr>
              <w:p w14:paraId="54C747FC" w14:textId="77777777" w:rsidR="009530F0" w:rsidRPr="003F77F0" w:rsidRDefault="009530F0" w:rsidP="009530F0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País</w:t>
                </w:r>
              </w:p>
            </w:tc>
          </w:sdtContent>
        </w:sdt>
        <w:tc>
          <w:tcPr>
            <w:tcW w:w="2126" w:type="dxa"/>
            <w:gridSpan w:val="2"/>
          </w:tcPr>
          <w:p w14:paraId="7C2179FE" w14:textId="77777777" w:rsidR="009530F0" w:rsidRPr="003F77F0" w:rsidRDefault="009530F0" w:rsidP="007D27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Teléfono de </w:t>
            </w:r>
            <w:r w:rsidR="007D27D6">
              <w:rPr>
                <w:rFonts w:ascii="Cambria" w:hAnsi="Cambria"/>
                <w:sz w:val="20"/>
                <w:szCs w:val="20"/>
              </w:rPr>
              <w:t>c</w:t>
            </w:r>
            <w:r>
              <w:rPr>
                <w:rFonts w:ascii="Cambria" w:hAnsi="Cambria"/>
                <w:sz w:val="20"/>
                <w:szCs w:val="20"/>
              </w:rPr>
              <w:t>ontacto</w:t>
            </w:r>
          </w:p>
        </w:tc>
        <w:tc>
          <w:tcPr>
            <w:tcW w:w="3254" w:type="dxa"/>
            <w:gridSpan w:val="2"/>
          </w:tcPr>
          <w:sdt>
            <w:sdtPr>
              <w:rPr>
                <w:rFonts w:ascii="Cambria" w:hAnsi="Cambria"/>
                <w:sz w:val="20"/>
                <w:szCs w:val="20"/>
              </w:rPr>
              <w:id w:val="2087181852"/>
              <w:lock w:val="sdtLocked"/>
              <w:placeholder>
                <w:docPart w:val="6ACEB674204743819A1B3CFDC5E10CE5"/>
              </w:placeholder>
              <w:showingPlcHdr/>
            </w:sdtPr>
            <w:sdtEndPr/>
            <w:sdtContent>
              <w:p w14:paraId="2B51F13F" w14:textId="77777777" w:rsidR="009530F0" w:rsidRPr="003F77F0" w:rsidRDefault="009530F0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Teléfono</w:t>
                </w:r>
              </w:p>
            </w:sdtContent>
          </w:sdt>
          <w:p w14:paraId="01A0CDFD" w14:textId="77777777" w:rsidR="009530F0" w:rsidRPr="003F77F0" w:rsidRDefault="009530F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77F0" w:rsidRPr="003F77F0" w14:paraId="13BC21C5" w14:textId="77777777" w:rsidTr="009530F0">
        <w:tc>
          <w:tcPr>
            <w:tcW w:w="2101" w:type="dxa"/>
            <w:gridSpan w:val="4"/>
          </w:tcPr>
          <w:p w14:paraId="72667A20" w14:textId="77777777" w:rsidR="0058268C" w:rsidRPr="003F77F0" w:rsidRDefault="00E51E21" w:rsidP="00E51E21">
            <w:pPr>
              <w:rPr>
                <w:rFonts w:ascii="Cambria" w:hAnsi="Cambria"/>
                <w:sz w:val="20"/>
                <w:szCs w:val="20"/>
              </w:rPr>
            </w:pPr>
            <w:r w:rsidRPr="003F77F0">
              <w:rPr>
                <w:rFonts w:ascii="Cambria" w:hAnsi="Cambria"/>
                <w:sz w:val="20"/>
                <w:szCs w:val="20"/>
              </w:rPr>
              <w:t>Tipo de inscripción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45826866"/>
            <w:lock w:val="sdtLocked"/>
            <w:placeholder>
              <w:docPart w:val="26B7CE0509644309BCCF0C8EA66469D3"/>
            </w:placeholder>
            <w:dropDownList>
              <w:listItem w:value="Elija un elemento."/>
              <w:listItem w:displayText="Socio" w:value="Socio"/>
              <w:listItem w:displayText="No Socio" w:value="No Socio"/>
              <w:listItem w:displayText="Estudiante" w:value="Estudiante"/>
            </w:dropDownList>
          </w:sdtPr>
          <w:sdtEndPr/>
          <w:sdtContent>
            <w:tc>
              <w:tcPr>
                <w:tcW w:w="6393" w:type="dxa"/>
                <w:gridSpan w:val="6"/>
              </w:tcPr>
              <w:p w14:paraId="60681360" w14:textId="77777777" w:rsidR="003F77F0" w:rsidRPr="003F77F0" w:rsidRDefault="00DE473C" w:rsidP="00E51E21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Estudiante</w:t>
                </w:r>
              </w:p>
            </w:tc>
          </w:sdtContent>
        </w:sdt>
      </w:tr>
      <w:tr w:rsidR="008B2CE0" w:rsidRPr="003F77F0" w14:paraId="62D5C0E7" w14:textId="77777777" w:rsidTr="009530F0">
        <w:tc>
          <w:tcPr>
            <w:tcW w:w="2101" w:type="dxa"/>
            <w:gridSpan w:val="4"/>
          </w:tcPr>
          <w:p w14:paraId="33683884" w14:textId="77777777" w:rsidR="008B2CE0" w:rsidRPr="003F77F0" w:rsidRDefault="008B2CE0" w:rsidP="00E51E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Excursiones</w:t>
            </w:r>
          </w:p>
        </w:tc>
        <w:tc>
          <w:tcPr>
            <w:tcW w:w="6393" w:type="dxa"/>
            <w:gridSpan w:val="6"/>
          </w:tcPr>
          <w:p w14:paraId="1E5D2301" w14:textId="1219A951" w:rsidR="008B2CE0" w:rsidRDefault="00917A05" w:rsidP="00E51E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object w:dxaOrig="1440" w:dyaOrig="1440" w14:anchorId="07401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8.35pt;height:18pt" o:ole="">
                  <v:imagedata r:id="rId5" o:title=""/>
                </v:shape>
                <w:control r:id="rId6" w:name="CheckBox1" w:shapeid="_x0000_i1049"/>
              </w:object>
            </w:r>
            <w:bookmarkStart w:id="0" w:name="_GoBack"/>
            <w:r>
              <w:rPr>
                <w:rFonts w:ascii="Cambria" w:hAnsi="Cambria"/>
                <w:sz w:val="20"/>
                <w:szCs w:val="20"/>
              </w:rPr>
              <w:object w:dxaOrig="1440" w:dyaOrig="1440" w14:anchorId="2673133B">
                <v:shape id="_x0000_i1050" type="#_x0000_t75" style="width:126pt;height:18pt" o:ole="">
                  <v:imagedata r:id="rId7" o:title=""/>
                </v:shape>
                <w:control r:id="rId8" w:name="CheckBox2" w:shapeid="_x0000_i1050"/>
              </w:object>
            </w:r>
            <w:bookmarkEnd w:id="0"/>
          </w:p>
          <w:p w14:paraId="404CF167" w14:textId="01C28461" w:rsidR="00917A05" w:rsidRDefault="00917A05" w:rsidP="00E51E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77F0" w:rsidRPr="003F77F0" w14:paraId="2FC29DDB" w14:textId="77777777" w:rsidTr="00E51E21">
        <w:tc>
          <w:tcPr>
            <w:tcW w:w="8494" w:type="dxa"/>
            <w:gridSpan w:val="10"/>
          </w:tcPr>
          <w:p w14:paraId="3D563882" w14:textId="77777777" w:rsidR="003F77F0" w:rsidRPr="003F77F0" w:rsidRDefault="003F77F0" w:rsidP="00E51E21">
            <w:pPr>
              <w:rPr>
                <w:rFonts w:ascii="Cambria" w:hAnsi="Cambria"/>
                <w:sz w:val="20"/>
                <w:szCs w:val="20"/>
              </w:rPr>
            </w:pPr>
            <w:r w:rsidRPr="003F77F0">
              <w:rPr>
                <w:rFonts w:ascii="Cambria" w:hAnsi="Cambria"/>
                <w:sz w:val="20"/>
                <w:szCs w:val="20"/>
              </w:rPr>
              <w:t>Datos para la factura (Institución y CIF/NIF)</w:t>
            </w:r>
          </w:p>
        </w:tc>
      </w:tr>
      <w:tr w:rsidR="00E51E21" w:rsidRPr="003F77F0" w14:paraId="14655F49" w14:textId="77777777" w:rsidTr="00E51E21">
        <w:tc>
          <w:tcPr>
            <w:tcW w:w="8494" w:type="dxa"/>
            <w:gridSpan w:val="10"/>
          </w:tcPr>
          <w:sdt>
            <w:sdtPr>
              <w:rPr>
                <w:rFonts w:ascii="Cambria" w:hAnsi="Cambria"/>
                <w:sz w:val="20"/>
                <w:szCs w:val="20"/>
              </w:rPr>
              <w:id w:val="-1525172959"/>
              <w:lock w:val="sdtLocked"/>
              <w:placeholder>
                <w:docPart w:val="DF17AF6ED44C4371BE7BC303AC90323C"/>
              </w:placeholder>
              <w:showingPlcHdr/>
            </w:sdtPr>
            <w:sdtEndPr/>
            <w:sdtContent>
              <w:p w14:paraId="582EB11A" w14:textId="77777777" w:rsidR="008B2CE0" w:rsidRDefault="008B2CE0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120C6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24D046C" w14:textId="77777777" w:rsidR="00E51E21" w:rsidRDefault="00E51E21">
            <w:pPr>
              <w:rPr>
                <w:rFonts w:ascii="Cambria" w:hAnsi="Cambria"/>
                <w:sz w:val="20"/>
                <w:szCs w:val="20"/>
              </w:rPr>
            </w:pPr>
          </w:p>
          <w:p w14:paraId="2FAF4BC6" w14:textId="77777777" w:rsidR="00E51E21" w:rsidRDefault="00E51E21">
            <w:pPr>
              <w:rPr>
                <w:rFonts w:ascii="Cambria" w:hAnsi="Cambria"/>
                <w:sz w:val="20"/>
                <w:szCs w:val="20"/>
              </w:rPr>
            </w:pPr>
          </w:p>
          <w:p w14:paraId="72FAA8AB" w14:textId="77777777" w:rsidR="00E51E21" w:rsidRDefault="00E51E21">
            <w:pPr>
              <w:rPr>
                <w:rFonts w:ascii="Cambria" w:hAnsi="Cambria"/>
                <w:sz w:val="20"/>
                <w:szCs w:val="20"/>
              </w:rPr>
            </w:pPr>
          </w:p>
          <w:p w14:paraId="15259BBD" w14:textId="77777777" w:rsidR="00E51E21" w:rsidRDefault="00E51E21">
            <w:pPr>
              <w:rPr>
                <w:rFonts w:ascii="Cambria" w:hAnsi="Cambria"/>
                <w:sz w:val="20"/>
                <w:szCs w:val="20"/>
              </w:rPr>
            </w:pPr>
          </w:p>
          <w:p w14:paraId="5ED45FA0" w14:textId="77777777" w:rsidR="00E51E21" w:rsidRPr="003F77F0" w:rsidRDefault="00E51E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77F0" w:rsidRPr="003F77F0" w14:paraId="306B19AC" w14:textId="77777777" w:rsidTr="00E51E21">
        <w:tc>
          <w:tcPr>
            <w:tcW w:w="8494" w:type="dxa"/>
            <w:gridSpan w:val="10"/>
          </w:tcPr>
          <w:p w14:paraId="1005250D" w14:textId="77777777" w:rsidR="003F77F0" w:rsidRPr="003F77F0" w:rsidRDefault="003F77F0" w:rsidP="00E51E21">
            <w:pPr>
              <w:rPr>
                <w:rFonts w:ascii="Cambria" w:hAnsi="Cambria"/>
                <w:sz w:val="20"/>
                <w:szCs w:val="20"/>
              </w:rPr>
            </w:pPr>
            <w:r w:rsidRPr="003F77F0">
              <w:rPr>
                <w:rFonts w:ascii="Cambria" w:hAnsi="Cambria"/>
                <w:sz w:val="20"/>
                <w:szCs w:val="20"/>
              </w:rPr>
              <w:t>Título de la comunicación</w:t>
            </w:r>
          </w:p>
        </w:tc>
      </w:tr>
      <w:tr w:rsidR="00E51E21" w:rsidRPr="003F77F0" w14:paraId="62656300" w14:textId="77777777" w:rsidTr="00E51E21">
        <w:tc>
          <w:tcPr>
            <w:tcW w:w="8494" w:type="dxa"/>
            <w:gridSpan w:val="10"/>
          </w:tcPr>
          <w:sdt>
            <w:sdtPr>
              <w:rPr>
                <w:rFonts w:ascii="Cambria" w:hAnsi="Cambria"/>
                <w:sz w:val="20"/>
                <w:szCs w:val="20"/>
              </w:rPr>
              <w:id w:val="697813571"/>
              <w:lock w:val="sdtLocked"/>
              <w:placeholder>
                <w:docPart w:val="9851E638F84743F4BB5FD8758BE9572B"/>
              </w:placeholder>
              <w:showingPlcHdr/>
            </w:sdtPr>
            <w:sdtEndPr/>
            <w:sdtContent>
              <w:p w14:paraId="17C4ACEF" w14:textId="37A4469F" w:rsidR="00E51E21" w:rsidRDefault="009E54BF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Título</w:t>
                </w:r>
              </w:p>
            </w:sdtContent>
          </w:sdt>
          <w:p w14:paraId="6F2B114E" w14:textId="77777777" w:rsidR="00E51E21" w:rsidRDefault="00E51E21">
            <w:pPr>
              <w:rPr>
                <w:rFonts w:ascii="Cambria" w:hAnsi="Cambria"/>
                <w:sz w:val="20"/>
                <w:szCs w:val="20"/>
              </w:rPr>
            </w:pPr>
          </w:p>
          <w:p w14:paraId="6243DE49" w14:textId="77777777" w:rsidR="00E51E21" w:rsidRDefault="00E51E21">
            <w:pPr>
              <w:rPr>
                <w:rFonts w:ascii="Cambria" w:hAnsi="Cambria"/>
                <w:sz w:val="20"/>
                <w:szCs w:val="20"/>
              </w:rPr>
            </w:pPr>
          </w:p>
          <w:p w14:paraId="60B38796" w14:textId="77777777" w:rsidR="00E51E21" w:rsidRPr="003F77F0" w:rsidRDefault="00E51E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E3FD4" w:rsidRPr="003F77F0" w14:paraId="2390711D" w14:textId="77777777" w:rsidTr="00E97EC8">
        <w:tc>
          <w:tcPr>
            <w:tcW w:w="2658" w:type="dxa"/>
            <w:gridSpan w:val="5"/>
          </w:tcPr>
          <w:p w14:paraId="78FD1E3B" w14:textId="77777777" w:rsidR="001E3FD4" w:rsidRDefault="001E3FD4">
            <w:pPr>
              <w:rPr>
                <w:rFonts w:ascii="Cambria" w:hAnsi="Cambria"/>
                <w:sz w:val="20"/>
                <w:szCs w:val="20"/>
              </w:rPr>
            </w:pPr>
            <w:r w:rsidRPr="003F77F0">
              <w:rPr>
                <w:rFonts w:ascii="Cambria" w:hAnsi="Cambria"/>
                <w:sz w:val="20"/>
                <w:szCs w:val="20"/>
              </w:rPr>
              <w:t>Formato (</w:t>
            </w:r>
            <w:r w:rsidR="00A32EFB">
              <w:rPr>
                <w:rFonts w:ascii="Cambria" w:hAnsi="Cambria"/>
                <w:sz w:val="20"/>
                <w:szCs w:val="20"/>
              </w:rPr>
              <w:t>o</w:t>
            </w:r>
            <w:r w:rsidR="00A32EFB" w:rsidRPr="003F77F0">
              <w:rPr>
                <w:rFonts w:ascii="Cambria" w:hAnsi="Cambria"/>
                <w:sz w:val="20"/>
                <w:szCs w:val="20"/>
              </w:rPr>
              <w:t xml:space="preserve">ral </w:t>
            </w:r>
            <w:r w:rsidRPr="003F77F0">
              <w:rPr>
                <w:rFonts w:ascii="Cambria" w:hAnsi="Cambria"/>
                <w:sz w:val="20"/>
                <w:szCs w:val="20"/>
              </w:rPr>
              <w:t xml:space="preserve">o </w:t>
            </w:r>
            <w:r w:rsidR="00A32EFB">
              <w:rPr>
                <w:rFonts w:ascii="Cambria" w:hAnsi="Cambria"/>
                <w:sz w:val="20"/>
                <w:szCs w:val="20"/>
              </w:rPr>
              <w:t>p</w:t>
            </w:r>
            <w:r w:rsidR="00A32EFB" w:rsidRPr="003F77F0">
              <w:rPr>
                <w:rFonts w:ascii="Cambria" w:hAnsi="Cambria"/>
                <w:sz w:val="20"/>
                <w:szCs w:val="20"/>
              </w:rPr>
              <w:t>óster</w:t>
            </w:r>
            <w:r w:rsidRPr="003F77F0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FDE082A" w14:textId="77777777" w:rsidR="00FF7075" w:rsidRDefault="00FF7075">
            <w:pPr>
              <w:rPr>
                <w:rFonts w:ascii="Cambria" w:hAnsi="Cambria"/>
                <w:sz w:val="20"/>
                <w:szCs w:val="20"/>
              </w:rPr>
            </w:pPr>
          </w:p>
          <w:p w14:paraId="6693EB36" w14:textId="217DBD90" w:rsidR="00FF7075" w:rsidRPr="003F77F0" w:rsidRDefault="00FF70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14:paraId="53B36C41" w14:textId="4DBDA0A3" w:rsidR="001E3FD4" w:rsidRPr="003F77F0" w:rsidRDefault="009E54BF" w:rsidP="009E54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object w:dxaOrig="1440" w:dyaOrig="1440" w14:anchorId="2215F93F">
                <v:shape id="_x0000_i1041" type="#_x0000_t75" style="width:108pt;height:18pt" o:ole="">
                  <v:imagedata r:id="rId9" o:title=""/>
                </v:shape>
                <w:control r:id="rId10" w:name="OptionButton3" w:shapeid="_x0000_i1041"/>
              </w:object>
            </w:r>
            <w:r>
              <w:rPr>
                <w:rFonts w:ascii="Cambria" w:hAnsi="Cambria"/>
                <w:noProof/>
                <w:sz w:val="20"/>
                <w:szCs w:val="20"/>
              </w:rPr>
              <w:object w:dxaOrig="1440" w:dyaOrig="1440" w14:anchorId="67D63D1B">
                <v:shape id="_x0000_i1043" type="#_x0000_t75" style="width:108pt;height:18pt" o:ole="">
                  <v:imagedata r:id="rId11" o:title=""/>
                </v:shape>
                <w:control r:id="rId12" w:name="OptionButton4" w:shapeid="_x0000_i1043"/>
              </w:object>
            </w:r>
          </w:p>
        </w:tc>
        <w:tc>
          <w:tcPr>
            <w:tcW w:w="2052" w:type="dxa"/>
            <w:gridSpan w:val="2"/>
          </w:tcPr>
          <w:p w14:paraId="254CDA33" w14:textId="77777777" w:rsidR="001E3FD4" w:rsidRPr="003F77F0" w:rsidRDefault="001E3FD4" w:rsidP="001E3F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Opta al premio al mejor</w:t>
            </w:r>
            <w:r w:rsidRPr="003F77F0">
              <w:rPr>
                <w:rFonts w:ascii="Cambria" w:hAnsi="Cambria"/>
                <w:sz w:val="20"/>
                <w:szCs w:val="20"/>
              </w:rPr>
              <w:t xml:space="preserve"> Póster</w:t>
            </w:r>
          </w:p>
        </w:tc>
        <w:tc>
          <w:tcPr>
            <w:tcW w:w="2052" w:type="dxa"/>
          </w:tcPr>
          <w:p w14:paraId="105B8F2D" w14:textId="46B75E0B" w:rsidR="001E3FD4" w:rsidRPr="003F77F0" w:rsidRDefault="009E54BF" w:rsidP="009E54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object w:dxaOrig="1440" w:dyaOrig="1440" w14:anchorId="40C16BA9">
                <v:shape id="_x0000_i1045" type="#_x0000_t75" style="width:108pt;height:18pt" o:ole="">
                  <v:imagedata r:id="rId13" o:title=""/>
                </v:shape>
                <w:control r:id="rId14" w:name="OptionButton1" w:shapeid="_x0000_i1045"/>
              </w:object>
            </w:r>
            <w:r>
              <w:rPr>
                <w:rFonts w:ascii="Cambria" w:hAnsi="Cambria"/>
                <w:noProof/>
                <w:sz w:val="20"/>
                <w:szCs w:val="20"/>
              </w:rPr>
              <w:object w:dxaOrig="1440" w:dyaOrig="1440" w14:anchorId="6AFC3A01">
                <v:shape id="_x0000_i1047" type="#_x0000_t75" style="width:108pt;height:18pt" o:ole="">
                  <v:imagedata r:id="rId15" o:title=""/>
                </v:shape>
                <w:control r:id="rId16" w:name="OptionButton2" w:shapeid="_x0000_i1047"/>
              </w:object>
            </w:r>
          </w:p>
        </w:tc>
      </w:tr>
      <w:tr w:rsidR="0058268C" w:rsidRPr="003F77F0" w14:paraId="090FD3B3" w14:textId="77777777" w:rsidTr="00E51E21">
        <w:tc>
          <w:tcPr>
            <w:tcW w:w="8494" w:type="dxa"/>
            <w:gridSpan w:val="10"/>
          </w:tcPr>
          <w:p w14:paraId="77502F1D" w14:textId="77777777" w:rsidR="0058268C" w:rsidRDefault="0058268C">
            <w:pPr>
              <w:rPr>
                <w:rFonts w:ascii="Cambria" w:hAnsi="Cambria"/>
                <w:sz w:val="20"/>
                <w:szCs w:val="20"/>
              </w:rPr>
            </w:pPr>
          </w:p>
          <w:p w14:paraId="5A2C539C" w14:textId="51612A23" w:rsidR="0058268C" w:rsidRDefault="005826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 presenta más de una comunicación</w:t>
            </w:r>
            <w:r w:rsidR="00A32EFB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enumérelas en este apartado, incluyendo al final de cada título el formato (</w:t>
            </w:r>
            <w:r w:rsidR="00A32EFB">
              <w:rPr>
                <w:rFonts w:ascii="Cambria" w:hAnsi="Cambria"/>
                <w:sz w:val="20"/>
                <w:szCs w:val="20"/>
              </w:rPr>
              <w:t xml:space="preserve">oral </w:t>
            </w:r>
            <w:r>
              <w:rPr>
                <w:rFonts w:ascii="Cambria" w:hAnsi="Cambria"/>
                <w:sz w:val="20"/>
                <w:szCs w:val="20"/>
              </w:rPr>
              <w:t xml:space="preserve">o </w:t>
            </w:r>
            <w:r w:rsidR="00A32EFB">
              <w:rPr>
                <w:rFonts w:ascii="Cambria" w:hAnsi="Cambria"/>
                <w:sz w:val="20"/>
                <w:szCs w:val="20"/>
              </w:rPr>
              <w:t>póster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id w:val="-799069327"/>
              <w:lock w:val="sdtLocked"/>
              <w:placeholder>
                <w:docPart w:val="8F8827AF7F1843918C3DBA7AABB8325D"/>
              </w:placeholder>
            </w:sdtPr>
            <w:sdtEndPr/>
            <w:sdtContent>
              <w:p w14:paraId="71906D0C" w14:textId="77777777" w:rsidR="00DE473C" w:rsidRDefault="00DE473C" w:rsidP="00DE473C">
                <w:pPr>
                  <w:rPr>
                    <w:rFonts w:ascii="Cambria" w:hAnsi="Cambria"/>
                    <w:sz w:val="20"/>
                    <w:szCs w:val="20"/>
                  </w:rPr>
                </w:pPr>
              </w:p>
              <w:p w14:paraId="4CB45C58" w14:textId="77777777" w:rsidR="0058268C" w:rsidRDefault="00B75276">
                <w:pPr>
                  <w:rPr>
                    <w:rFonts w:ascii="Cambria" w:hAnsi="Cambria"/>
                    <w:sz w:val="20"/>
                    <w:szCs w:val="20"/>
                  </w:rPr>
                </w:pPr>
              </w:p>
            </w:sdtContent>
          </w:sdt>
          <w:p w14:paraId="3E4786E4" w14:textId="77777777" w:rsidR="0058268C" w:rsidRDefault="0058268C">
            <w:pPr>
              <w:rPr>
                <w:rFonts w:ascii="Cambria" w:hAnsi="Cambria"/>
                <w:sz w:val="20"/>
                <w:szCs w:val="20"/>
              </w:rPr>
            </w:pPr>
          </w:p>
          <w:p w14:paraId="590EBA62" w14:textId="77777777" w:rsidR="0058268C" w:rsidRDefault="0058268C">
            <w:pPr>
              <w:rPr>
                <w:rFonts w:ascii="Cambria" w:hAnsi="Cambria"/>
                <w:sz w:val="20"/>
                <w:szCs w:val="20"/>
              </w:rPr>
            </w:pPr>
          </w:p>
          <w:p w14:paraId="25112E79" w14:textId="77777777" w:rsidR="0058268C" w:rsidRDefault="0058268C">
            <w:pPr>
              <w:rPr>
                <w:rFonts w:ascii="Cambria" w:hAnsi="Cambria"/>
                <w:sz w:val="20"/>
                <w:szCs w:val="20"/>
              </w:rPr>
            </w:pPr>
          </w:p>
          <w:p w14:paraId="1F30AEE0" w14:textId="77777777" w:rsidR="001E3FD4" w:rsidRDefault="001E3FD4">
            <w:pPr>
              <w:rPr>
                <w:rFonts w:ascii="Cambria" w:hAnsi="Cambria"/>
                <w:sz w:val="20"/>
                <w:szCs w:val="20"/>
              </w:rPr>
            </w:pPr>
          </w:p>
          <w:p w14:paraId="29B195D4" w14:textId="77777777" w:rsidR="001E3FD4" w:rsidRDefault="001E3FD4">
            <w:pPr>
              <w:rPr>
                <w:rFonts w:ascii="Cambria" w:hAnsi="Cambria"/>
                <w:sz w:val="20"/>
                <w:szCs w:val="20"/>
              </w:rPr>
            </w:pPr>
          </w:p>
          <w:p w14:paraId="1CCDA050" w14:textId="77777777" w:rsidR="001E3FD4" w:rsidRDefault="001E3FD4">
            <w:pPr>
              <w:rPr>
                <w:rFonts w:ascii="Cambria" w:hAnsi="Cambria"/>
                <w:sz w:val="20"/>
                <w:szCs w:val="20"/>
              </w:rPr>
            </w:pPr>
          </w:p>
          <w:p w14:paraId="178BDCAE" w14:textId="77777777" w:rsidR="001E3FD4" w:rsidRDefault="001E3FD4">
            <w:pPr>
              <w:rPr>
                <w:rFonts w:ascii="Cambria" w:hAnsi="Cambria"/>
                <w:sz w:val="20"/>
                <w:szCs w:val="20"/>
              </w:rPr>
            </w:pPr>
          </w:p>
          <w:p w14:paraId="48102EB0" w14:textId="77777777" w:rsidR="001E3FD4" w:rsidRDefault="001E3FD4">
            <w:pPr>
              <w:rPr>
                <w:rFonts w:ascii="Cambria" w:hAnsi="Cambria"/>
                <w:sz w:val="20"/>
                <w:szCs w:val="20"/>
              </w:rPr>
            </w:pPr>
          </w:p>
          <w:p w14:paraId="2FDBF76C" w14:textId="77777777" w:rsidR="001E3FD4" w:rsidRDefault="001E3FD4">
            <w:pPr>
              <w:rPr>
                <w:rFonts w:ascii="Cambria" w:hAnsi="Cambria"/>
                <w:sz w:val="20"/>
                <w:szCs w:val="20"/>
              </w:rPr>
            </w:pPr>
          </w:p>
          <w:p w14:paraId="24AFA9C7" w14:textId="77777777" w:rsidR="001E3FD4" w:rsidRDefault="001E3FD4">
            <w:pPr>
              <w:rPr>
                <w:rFonts w:ascii="Cambria" w:hAnsi="Cambria"/>
                <w:sz w:val="20"/>
                <w:szCs w:val="20"/>
              </w:rPr>
            </w:pPr>
          </w:p>
          <w:p w14:paraId="0210EBF9" w14:textId="77777777" w:rsidR="0058268C" w:rsidRDefault="0058268C">
            <w:pPr>
              <w:rPr>
                <w:rFonts w:ascii="Cambria" w:hAnsi="Cambria"/>
                <w:sz w:val="20"/>
                <w:szCs w:val="20"/>
              </w:rPr>
            </w:pPr>
          </w:p>
          <w:p w14:paraId="5E39572B" w14:textId="77777777" w:rsidR="0058268C" w:rsidRDefault="0058268C">
            <w:pPr>
              <w:rPr>
                <w:rFonts w:ascii="Cambria" w:hAnsi="Cambria"/>
                <w:sz w:val="20"/>
                <w:szCs w:val="20"/>
              </w:rPr>
            </w:pPr>
          </w:p>
          <w:p w14:paraId="58D1F0CD" w14:textId="77777777" w:rsidR="0058268C" w:rsidRPr="003F77F0" w:rsidRDefault="0058268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F392ABB" w14:textId="77777777" w:rsidR="003F77F0" w:rsidRDefault="003F77F0"/>
    <w:sectPr w:rsidR="003F7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22F3C" w16cid:durableId="207151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cumentProtection w:edit="forms" w:enforcement="1" w:cryptProviderType="rsaAES" w:cryptAlgorithmClass="hash" w:cryptAlgorithmType="typeAny" w:cryptAlgorithmSid="14" w:cryptSpinCount="100000" w:hash="h5cGx+OU3aMbA/OH6ic93ItvXagWIv+b7N7e1yqLcMvKs5fdN4GUVIb1tdWvJYruLdewUyy9jCiGUoxM5D5Byg==" w:salt="m37LvhZ8Gouqj92GeuD9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32"/>
    <w:rsid w:val="00006448"/>
    <w:rsid w:val="001E3FD4"/>
    <w:rsid w:val="00205D4F"/>
    <w:rsid w:val="00352B4E"/>
    <w:rsid w:val="003F77F0"/>
    <w:rsid w:val="0048439C"/>
    <w:rsid w:val="0058268C"/>
    <w:rsid w:val="00751C87"/>
    <w:rsid w:val="00764863"/>
    <w:rsid w:val="00793375"/>
    <w:rsid w:val="007A4D32"/>
    <w:rsid w:val="007D27D6"/>
    <w:rsid w:val="008B2CE0"/>
    <w:rsid w:val="008B4A83"/>
    <w:rsid w:val="00917A05"/>
    <w:rsid w:val="009530F0"/>
    <w:rsid w:val="009E54BF"/>
    <w:rsid w:val="00A32EFB"/>
    <w:rsid w:val="00B75276"/>
    <w:rsid w:val="00B93EAC"/>
    <w:rsid w:val="00DE473C"/>
    <w:rsid w:val="00E51E21"/>
    <w:rsid w:val="00E61D35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E56FE5"/>
  <w15:chartTrackingRefBased/>
  <w15:docId w15:val="{294EC79F-0015-47AA-86EB-298D283B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5D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E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EFB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32E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2E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2E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2E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2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7CE0509644309BCCF0C8EA664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B65C-9AF2-41FD-A828-1E9F787977D7}"/>
      </w:docPartPr>
      <w:docPartBody>
        <w:p w:rsidR="009B19C4" w:rsidRDefault="009B19C4" w:rsidP="009B19C4">
          <w:pPr>
            <w:pStyle w:val="26B7CE0509644309BCCF0C8EA66469D37"/>
          </w:pPr>
          <w:r>
            <w:rPr>
              <w:rStyle w:val="Textodelmarcadordeposicin"/>
            </w:rPr>
            <w:t>Elija un elemento</w:t>
          </w:r>
        </w:p>
      </w:docPartBody>
    </w:docPart>
    <w:docPart>
      <w:docPartPr>
        <w:name w:val="21D39A070F3646ED9FB71589284C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DE6B-7CB7-42E0-8078-0797E80A05B9}"/>
      </w:docPartPr>
      <w:docPartBody>
        <w:p w:rsidR="009B19C4" w:rsidRDefault="00331241" w:rsidP="00331241">
          <w:pPr>
            <w:pStyle w:val="21D39A070F3646ED9FB71589284C147816"/>
          </w:pPr>
          <w:r>
            <w:rPr>
              <w:rStyle w:val="Textodelmarcadordeposicin"/>
            </w:rPr>
            <w:t>Apellidos</w:t>
          </w:r>
        </w:p>
      </w:docPartBody>
    </w:docPart>
    <w:docPart>
      <w:docPartPr>
        <w:name w:val="285F2286EDB440488B191A10C7D6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3BAB-C32F-4992-A2EE-7179CB43FA17}"/>
      </w:docPartPr>
      <w:docPartBody>
        <w:p w:rsidR="009B19C4" w:rsidRDefault="00331241" w:rsidP="00331241">
          <w:pPr>
            <w:pStyle w:val="285F2286EDB440488B191A10C7D6A4B016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D1F3709465284DF1B57583A634FE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A2B6-5F8E-4DF3-BDC9-1ED7FE180308}"/>
      </w:docPartPr>
      <w:docPartBody>
        <w:p w:rsidR="009B19C4" w:rsidRDefault="00331241" w:rsidP="00331241">
          <w:pPr>
            <w:pStyle w:val="D1F3709465284DF1B57583A634FEF68416"/>
          </w:pPr>
          <w:r>
            <w:rPr>
              <w:rStyle w:val="Textodelmarcadordeposicin"/>
            </w:rPr>
            <w:t>Institución</w:t>
          </w:r>
        </w:p>
      </w:docPartBody>
    </w:docPart>
    <w:docPart>
      <w:docPartPr>
        <w:name w:val="A5E603BAAD744146BCC5E709E264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9C43-BF86-4F1B-907D-90B7F428E7B5}"/>
      </w:docPartPr>
      <w:docPartBody>
        <w:p w:rsidR="009B19C4" w:rsidRDefault="00331241" w:rsidP="00331241">
          <w:pPr>
            <w:pStyle w:val="A5E603BAAD744146BCC5E709E264885316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DF17AF6ED44C4371BE7BC303AC90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FB8C-1235-43A6-8FB0-F7F58E5AAC22}"/>
      </w:docPartPr>
      <w:docPartBody>
        <w:p w:rsidR="009B19C4" w:rsidRDefault="00331241" w:rsidP="00331241">
          <w:pPr>
            <w:pStyle w:val="DF17AF6ED44C4371BE7BC303AC90323C15"/>
          </w:pPr>
          <w:r w:rsidRPr="00120C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51E638F84743F4BB5FD8758BE9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6C1B-F065-4839-8D03-D31ADECF2B38}"/>
      </w:docPartPr>
      <w:docPartBody>
        <w:p w:rsidR="009B19C4" w:rsidRDefault="00331241" w:rsidP="00331241">
          <w:pPr>
            <w:pStyle w:val="9851E638F84743F4BB5FD8758BE9572B15"/>
          </w:pPr>
          <w:r>
            <w:rPr>
              <w:rStyle w:val="Textodelmarcadordeposicin"/>
            </w:rPr>
            <w:t>Título</w:t>
          </w:r>
        </w:p>
      </w:docPartBody>
    </w:docPart>
    <w:docPart>
      <w:docPartPr>
        <w:name w:val="8F8827AF7F1843918C3DBA7AABB8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F652-8009-4085-A856-0C3FFEFC0E3D}"/>
      </w:docPartPr>
      <w:docPartBody>
        <w:p w:rsidR="009B19C4" w:rsidRDefault="009B19C4" w:rsidP="009B19C4">
          <w:pPr>
            <w:pStyle w:val="8F8827AF7F1843918C3DBA7AABB8325D5"/>
          </w:pPr>
          <w:r w:rsidRPr="00120C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C970C6BABC4116988583E200D1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B5FF-BB8D-4EA9-AAEC-6A351F7A954C}"/>
      </w:docPartPr>
      <w:docPartBody>
        <w:p w:rsidR="009B19C4" w:rsidRDefault="00331241" w:rsidP="00331241">
          <w:pPr>
            <w:pStyle w:val="C5C970C6BABC4116988583E200D19E7715"/>
          </w:pPr>
          <w:r>
            <w:rPr>
              <w:rStyle w:val="Textodelmarcadordeposicin"/>
            </w:rPr>
            <w:t>Dirección</w:t>
          </w:r>
        </w:p>
      </w:docPartBody>
    </w:docPart>
    <w:docPart>
      <w:docPartPr>
        <w:name w:val="BE56808D0FE343369EF8257230F0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870DC-83A8-4232-A48B-D16DB99A398A}"/>
      </w:docPartPr>
      <w:docPartBody>
        <w:p w:rsidR="009B19C4" w:rsidRDefault="00331241" w:rsidP="00331241">
          <w:pPr>
            <w:pStyle w:val="BE56808D0FE343369EF8257230F0DDA115"/>
          </w:pPr>
          <w:r>
            <w:rPr>
              <w:rStyle w:val="Textodelmarcadordeposicin"/>
            </w:rPr>
            <w:t>País</w:t>
          </w:r>
        </w:p>
      </w:docPartBody>
    </w:docPart>
    <w:docPart>
      <w:docPartPr>
        <w:name w:val="6ACEB674204743819A1B3CFDC5E1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20DF-D601-4926-A865-0F3C82A2C936}"/>
      </w:docPartPr>
      <w:docPartBody>
        <w:p w:rsidR="009B19C4" w:rsidRDefault="00331241" w:rsidP="00331241">
          <w:pPr>
            <w:pStyle w:val="6ACEB674204743819A1B3CFDC5E10CE515"/>
          </w:pPr>
          <w:r>
            <w:rPr>
              <w:rStyle w:val="Textodelmarcadordeposicin"/>
            </w:rPr>
            <w:t>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4"/>
    <w:rsid w:val="002B1B16"/>
    <w:rsid w:val="00331241"/>
    <w:rsid w:val="009B19C4"/>
    <w:rsid w:val="00C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1241"/>
    <w:rPr>
      <w:color w:val="808080"/>
    </w:rPr>
  </w:style>
  <w:style w:type="paragraph" w:customStyle="1" w:styleId="8A5DCD53E5B74E418864FBCE2C41B2FA">
    <w:name w:val="8A5DCD53E5B74E418864FBCE2C41B2FA"/>
    <w:rsid w:val="009B19C4"/>
    <w:rPr>
      <w:rFonts w:eastAsiaTheme="minorHAnsi"/>
      <w:lang w:eastAsia="en-US"/>
    </w:rPr>
  </w:style>
  <w:style w:type="paragraph" w:customStyle="1" w:styleId="48875743AB87459580FEBDF2C7BE430E">
    <w:name w:val="48875743AB87459580FEBDF2C7BE430E"/>
    <w:rsid w:val="009B19C4"/>
    <w:rPr>
      <w:rFonts w:eastAsiaTheme="minorHAnsi"/>
      <w:lang w:eastAsia="en-US"/>
    </w:rPr>
  </w:style>
  <w:style w:type="paragraph" w:customStyle="1" w:styleId="867B29C1477D45C1A3C7A4DEBC897588">
    <w:name w:val="867B29C1477D45C1A3C7A4DEBC897588"/>
    <w:rsid w:val="009B19C4"/>
    <w:rPr>
      <w:rFonts w:eastAsiaTheme="minorHAnsi"/>
      <w:lang w:eastAsia="en-US"/>
    </w:rPr>
  </w:style>
  <w:style w:type="paragraph" w:customStyle="1" w:styleId="8A5DCD53E5B74E418864FBCE2C41B2FA1">
    <w:name w:val="8A5DCD53E5B74E418864FBCE2C41B2FA1"/>
    <w:rsid w:val="009B19C4"/>
    <w:rPr>
      <w:rFonts w:eastAsiaTheme="minorHAnsi"/>
      <w:lang w:eastAsia="en-US"/>
    </w:rPr>
  </w:style>
  <w:style w:type="paragraph" w:customStyle="1" w:styleId="48875743AB87459580FEBDF2C7BE430E1">
    <w:name w:val="48875743AB87459580FEBDF2C7BE430E1"/>
    <w:rsid w:val="009B19C4"/>
    <w:rPr>
      <w:rFonts w:eastAsiaTheme="minorHAnsi"/>
      <w:lang w:eastAsia="en-US"/>
    </w:rPr>
  </w:style>
  <w:style w:type="paragraph" w:customStyle="1" w:styleId="867B29C1477D45C1A3C7A4DEBC8975881">
    <w:name w:val="867B29C1477D45C1A3C7A4DEBC8975881"/>
    <w:rsid w:val="009B19C4"/>
    <w:rPr>
      <w:rFonts w:eastAsiaTheme="minorHAnsi"/>
      <w:lang w:eastAsia="en-US"/>
    </w:rPr>
  </w:style>
  <w:style w:type="paragraph" w:customStyle="1" w:styleId="8A5DCD53E5B74E418864FBCE2C41B2FA2">
    <w:name w:val="8A5DCD53E5B74E418864FBCE2C41B2FA2"/>
    <w:rsid w:val="009B19C4"/>
    <w:rPr>
      <w:rFonts w:eastAsiaTheme="minorHAnsi"/>
      <w:lang w:eastAsia="en-US"/>
    </w:rPr>
  </w:style>
  <w:style w:type="paragraph" w:customStyle="1" w:styleId="63AF2371EF1C480E8DB7B20B94BF25D3">
    <w:name w:val="63AF2371EF1C480E8DB7B20B94BF25D3"/>
    <w:rsid w:val="009B19C4"/>
    <w:rPr>
      <w:rFonts w:eastAsiaTheme="minorHAnsi"/>
      <w:lang w:eastAsia="en-US"/>
    </w:rPr>
  </w:style>
  <w:style w:type="paragraph" w:customStyle="1" w:styleId="48875743AB87459580FEBDF2C7BE430E2">
    <w:name w:val="48875743AB87459580FEBDF2C7BE430E2"/>
    <w:rsid w:val="009B19C4"/>
    <w:rPr>
      <w:rFonts w:eastAsiaTheme="minorHAnsi"/>
      <w:lang w:eastAsia="en-US"/>
    </w:rPr>
  </w:style>
  <w:style w:type="paragraph" w:customStyle="1" w:styleId="867B29C1477D45C1A3C7A4DEBC8975882">
    <w:name w:val="867B29C1477D45C1A3C7A4DEBC8975882"/>
    <w:rsid w:val="009B19C4"/>
    <w:rPr>
      <w:rFonts w:eastAsiaTheme="minorHAnsi"/>
      <w:lang w:eastAsia="en-US"/>
    </w:rPr>
  </w:style>
  <w:style w:type="paragraph" w:customStyle="1" w:styleId="8A5DCD53E5B74E418864FBCE2C41B2FA3">
    <w:name w:val="8A5DCD53E5B74E418864FBCE2C41B2FA3"/>
    <w:rsid w:val="009B19C4"/>
    <w:rPr>
      <w:rFonts w:eastAsiaTheme="minorHAnsi"/>
      <w:lang w:eastAsia="en-US"/>
    </w:rPr>
  </w:style>
  <w:style w:type="paragraph" w:customStyle="1" w:styleId="26B7CE0509644309BCCF0C8EA66469D3">
    <w:name w:val="26B7CE0509644309BCCF0C8EA66469D3"/>
    <w:rsid w:val="009B19C4"/>
    <w:rPr>
      <w:rFonts w:eastAsiaTheme="minorHAnsi"/>
      <w:lang w:eastAsia="en-US"/>
    </w:rPr>
  </w:style>
  <w:style w:type="paragraph" w:customStyle="1" w:styleId="21D39A070F3646ED9FB71589284C1478">
    <w:name w:val="21D39A070F3646ED9FB71589284C1478"/>
    <w:rsid w:val="009B19C4"/>
    <w:rPr>
      <w:rFonts w:eastAsiaTheme="minorHAnsi"/>
      <w:lang w:eastAsia="en-US"/>
    </w:rPr>
  </w:style>
  <w:style w:type="paragraph" w:customStyle="1" w:styleId="285F2286EDB440488B191A10C7D6A4B0">
    <w:name w:val="285F2286EDB440488B191A10C7D6A4B0"/>
    <w:rsid w:val="009B19C4"/>
    <w:rPr>
      <w:rFonts w:eastAsiaTheme="minorHAnsi"/>
      <w:lang w:eastAsia="en-US"/>
    </w:rPr>
  </w:style>
  <w:style w:type="paragraph" w:customStyle="1" w:styleId="D1F3709465284DF1B57583A634FEF684">
    <w:name w:val="D1F3709465284DF1B57583A634FEF684"/>
    <w:rsid w:val="009B19C4"/>
    <w:rPr>
      <w:rFonts w:eastAsiaTheme="minorHAnsi"/>
      <w:lang w:eastAsia="en-US"/>
    </w:rPr>
  </w:style>
  <w:style w:type="paragraph" w:customStyle="1" w:styleId="A5E603BAAD744146BCC5E709E2648853">
    <w:name w:val="A5E603BAAD744146BCC5E709E2648853"/>
    <w:rsid w:val="009B19C4"/>
    <w:rPr>
      <w:rFonts w:eastAsiaTheme="minorHAnsi"/>
      <w:lang w:eastAsia="en-US"/>
    </w:rPr>
  </w:style>
  <w:style w:type="paragraph" w:customStyle="1" w:styleId="26B7CE0509644309BCCF0C8EA66469D31">
    <w:name w:val="26B7CE0509644309BCCF0C8EA66469D31"/>
    <w:rsid w:val="009B19C4"/>
    <w:rPr>
      <w:rFonts w:eastAsiaTheme="minorHAnsi"/>
      <w:lang w:eastAsia="en-US"/>
    </w:rPr>
  </w:style>
  <w:style w:type="paragraph" w:customStyle="1" w:styleId="DF17AF6ED44C4371BE7BC303AC90323C">
    <w:name w:val="DF17AF6ED44C4371BE7BC303AC90323C"/>
    <w:rsid w:val="009B19C4"/>
    <w:rPr>
      <w:rFonts w:eastAsiaTheme="minorHAnsi"/>
      <w:lang w:eastAsia="en-US"/>
    </w:rPr>
  </w:style>
  <w:style w:type="paragraph" w:customStyle="1" w:styleId="9851E638F84743F4BB5FD8758BE9572B">
    <w:name w:val="9851E638F84743F4BB5FD8758BE9572B"/>
    <w:rsid w:val="009B19C4"/>
    <w:rPr>
      <w:rFonts w:eastAsiaTheme="minorHAnsi"/>
      <w:lang w:eastAsia="en-US"/>
    </w:rPr>
  </w:style>
  <w:style w:type="paragraph" w:customStyle="1" w:styleId="8F8827AF7F1843918C3DBA7AABB8325D">
    <w:name w:val="8F8827AF7F1843918C3DBA7AABB8325D"/>
    <w:rsid w:val="009B19C4"/>
    <w:rPr>
      <w:rFonts w:eastAsiaTheme="minorHAnsi"/>
      <w:lang w:eastAsia="en-US"/>
    </w:rPr>
  </w:style>
  <w:style w:type="paragraph" w:customStyle="1" w:styleId="21D39A070F3646ED9FB71589284C14781">
    <w:name w:val="21D39A070F3646ED9FB71589284C14781"/>
    <w:rsid w:val="009B19C4"/>
    <w:rPr>
      <w:rFonts w:eastAsiaTheme="minorHAnsi"/>
      <w:lang w:eastAsia="en-US"/>
    </w:rPr>
  </w:style>
  <w:style w:type="paragraph" w:customStyle="1" w:styleId="285F2286EDB440488B191A10C7D6A4B01">
    <w:name w:val="285F2286EDB440488B191A10C7D6A4B01"/>
    <w:rsid w:val="009B19C4"/>
    <w:rPr>
      <w:rFonts w:eastAsiaTheme="minorHAnsi"/>
      <w:lang w:eastAsia="en-US"/>
    </w:rPr>
  </w:style>
  <w:style w:type="paragraph" w:customStyle="1" w:styleId="D1F3709465284DF1B57583A634FEF6841">
    <w:name w:val="D1F3709465284DF1B57583A634FEF6841"/>
    <w:rsid w:val="009B19C4"/>
    <w:rPr>
      <w:rFonts w:eastAsiaTheme="minorHAnsi"/>
      <w:lang w:eastAsia="en-US"/>
    </w:rPr>
  </w:style>
  <w:style w:type="paragraph" w:customStyle="1" w:styleId="A5E603BAAD744146BCC5E709E26488531">
    <w:name w:val="A5E603BAAD744146BCC5E709E26488531"/>
    <w:rsid w:val="009B19C4"/>
    <w:rPr>
      <w:rFonts w:eastAsiaTheme="minorHAnsi"/>
      <w:lang w:eastAsia="en-US"/>
    </w:rPr>
  </w:style>
  <w:style w:type="paragraph" w:customStyle="1" w:styleId="C5C970C6BABC4116988583E200D19E77">
    <w:name w:val="C5C970C6BABC4116988583E200D19E77"/>
    <w:rsid w:val="009B19C4"/>
    <w:rPr>
      <w:rFonts w:eastAsiaTheme="minorHAnsi"/>
      <w:lang w:eastAsia="en-US"/>
    </w:rPr>
  </w:style>
  <w:style w:type="paragraph" w:customStyle="1" w:styleId="BE56808D0FE343369EF8257230F0DDA1">
    <w:name w:val="BE56808D0FE343369EF8257230F0DDA1"/>
    <w:rsid w:val="009B19C4"/>
    <w:rPr>
      <w:rFonts w:eastAsiaTheme="minorHAnsi"/>
      <w:lang w:eastAsia="en-US"/>
    </w:rPr>
  </w:style>
  <w:style w:type="paragraph" w:customStyle="1" w:styleId="6ACEB674204743819A1B3CFDC5E10CE5">
    <w:name w:val="6ACEB674204743819A1B3CFDC5E10CE5"/>
    <w:rsid w:val="009B19C4"/>
    <w:rPr>
      <w:rFonts w:eastAsiaTheme="minorHAnsi"/>
      <w:lang w:eastAsia="en-US"/>
    </w:rPr>
  </w:style>
  <w:style w:type="paragraph" w:customStyle="1" w:styleId="26B7CE0509644309BCCF0C8EA66469D32">
    <w:name w:val="26B7CE0509644309BCCF0C8EA66469D32"/>
    <w:rsid w:val="009B19C4"/>
    <w:rPr>
      <w:rFonts w:eastAsiaTheme="minorHAnsi"/>
      <w:lang w:eastAsia="en-US"/>
    </w:rPr>
  </w:style>
  <w:style w:type="paragraph" w:customStyle="1" w:styleId="DF17AF6ED44C4371BE7BC303AC90323C1">
    <w:name w:val="DF17AF6ED44C4371BE7BC303AC90323C1"/>
    <w:rsid w:val="009B19C4"/>
    <w:rPr>
      <w:rFonts w:eastAsiaTheme="minorHAnsi"/>
      <w:lang w:eastAsia="en-US"/>
    </w:rPr>
  </w:style>
  <w:style w:type="paragraph" w:customStyle="1" w:styleId="9851E638F84743F4BB5FD8758BE9572B1">
    <w:name w:val="9851E638F84743F4BB5FD8758BE9572B1"/>
    <w:rsid w:val="009B19C4"/>
    <w:rPr>
      <w:rFonts w:eastAsiaTheme="minorHAnsi"/>
      <w:lang w:eastAsia="en-US"/>
    </w:rPr>
  </w:style>
  <w:style w:type="paragraph" w:customStyle="1" w:styleId="8F8827AF7F1843918C3DBA7AABB8325D1">
    <w:name w:val="8F8827AF7F1843918C3DBA7AABB8325D1"/>
    <w:rsid w:val="009B19C4"/>
    <w:rPr>
      <w:rFonts w:eastAsiaTheme="minorHAnsi"/>
      <w:lang w:eastAsia="en-US"/>
    </w:rPr>
  </w:style>
  <w:style w:type="paragraph" w:customStyle="1" w:styleId="21D39A070F3646ED9FB71589284C14782">
    <w:name w:val="21D39A070F3646ED9FB71589284C14782"/>
    <w:rsid w:val="009B19C4"/>
    <w:rPr>
      <w:rFonts w:eastAsiaTheme="minorHAnsi"/>
      <w:lang w:eastAsia="en-US"/>
    </w:rPr>
  </w:style>
  <w:style w:type="paragraph" w:customStyle="1" w:styleId="285F2286EDB440488B191A10C7D6A4B02">
    <w:name w:val="285F2286EDB440488B191A10C7D6A4B02"/>
    <w:rsid w:val="009B19C4"/>
    <w:rPr>
      <w:rFonts w:eastAsiaTheme="minorHAnsi"/>
      <w:lang w:eastAsia="en-US"/>
    </w:rPr>
  </w:style>
  <w:style w:type="paragraph" w:customStyle="1" w:styleId="D1F3709465284DF1B57583A634FEF6842">
    <w:name w:val="D1F3709465284DF1B57583A634FEF6842"/>
    <w:rsid w:val="009B19C4"/>
    <w:rPr>
      <w:rFonts w:eastAsiaTheme="minorHAnsi"/>
      <w:lang w:eastAsia="en-US"/>
    </w:rPr>
  </w:style>
  <w:style w:type="paragraph" w:customStyle="1" w:styleId="A5E603BAAD744146BCC5E709E26488532">
    <w:name w:val="A5E603BAAD744146BCC5E709E26488532"/>
    <w:rsid w:val="009B19C4"/>
    <w:rPr>
      <w:rFonts w:eastAsiaTheme="minorHAnsi"/>
      <w:lang w:eastAsia="en-US"/>
    </w:rPr>
  </w:style>
  <w:style w:type="paragraph" w:customStyle="1" w:styleId="C5C970C6BABC4116988583E200D19E771">
    <w:name w:val="C5C970C6BABC4116988583E200D19E771"/>
    <w:rsid w:val="009B19C4"/>
    <w:rPr>
      <w:rFonts w:eastAsiaTheme="minorHAnsi"/>
      <w:lang w:eastAsia="en-US"/>
    </w:rPr>
  </w:style>
  <w:style w:type="paragraph" w:customStyle="1" w:styleId="BE56808D0FE343369EF8257230F0DDA11">
    <w:name w:val="BE56808D0FE343369EF8257230F0DDA11"/>
    <w:rsid w:val="009B19C4"/>
    <w:rPr>
      <w:rFonts w:eastAsiaTheme="minorHAnsi"/>
      <w:lang w:eastAsia="en-US"/>
    </w:rPr>
  </w:style>
  <w:style w:type="paragraph" w:customStyle="1" w:styleId="6ACEB674204743819A1B3CFDC5E10CE51">
    <w:name w:val="6ACEB674204743819A1B3CFDC5E10CE51"/>
    <w:rsid w:val="009B19C4"/>
    <w:rPr>
      <w:rFonts w:eastAsiaTheme="minorHAnsi"/>
      <w:lang w:eastAsia="en-US"/>
    </w:rPr>
  </w:style>
  <w:style w:type="paragraph" w:customStyle="1" w:styleId="26B7CE0509644309BCCF0C8EA66469D33">
    <w:name w:val="26B7CE0509644309BCCF0C8EA66469D33"/>
    <w:rsid w:val="009B19C4"/>
    <w:rPr>
      <w:rFonts w:eastAsiaTheme="minorHAnsi"/>
      <w:lang w:eastAsia="en-US"/>
    </w:rPr>
  </w:style>
  <w:style w:type="paragraph" w:customStyle="1" w:styleId="21D39A070F3646ED9FB71589284C14783">
    <w:name w:val="21D39A070F3646ED9FB71589284C14783"/>
    <w:rsid w:val="009B19C4"/>
    <w:rPr>
      <w:rFonts w:eastAsiaTheme="minorHAnsi"/>
      <w:lang w:eastAsia="en-US"/>
    </w:rPr>
  </w:style>
  <w:style w:type="paragraph" w:customStyle="1" w:styleId="285F2286EDB440488B191A10C7D6A4B03">
    <w:name w:val="285F2286EDB440488B191A10C7D6A4B03"/>
    <w:rsid w:val="009B19C4"/>
    <w:rPr>
      <w:rFonts w:eastAsiaTheme="minorHAnsi"/>
      <w:lang w:eastAsia="en-US"/>
    </w:rPr>
  </w:style>
  <w:style w:type="paragraph" w:customStyle="1" w:styleId="D1F3709465284DF1B57583A634FEF6843">
    <w:name w:val="D1F3709465284DF1B57583A634FEF6843"/>
    <w:rsid w:val="009B19C4"/>
    <w:rPr>
      <w:rFonts w:eastAsiaTheme="minorHAnsi"/>
      <w:lang w:eastAsia="en-US"/>
    </w:rPr>
  </w:style>
  <w:style w:type="paragraph" w:customStyle="1" w:styleId="A5E603BAAD744146BCC5E709E26488533">
    <w:name w:val="A5E603BAAD744146BCC5E709E26488533"/>
    <w:rsid w:val="009B19C4"/>
    <w:rPr>
      <w:rFonts w:eastAsiaTheme="minorHAnsi"/>
      <w:lang w:eastAsia="en-US"/>
    </w:rPr>
  </w:style>
  <w:style w:type="paragraph" w:customStyle="1" w:styleId="C5C970C6BABC4116988583E200D19E772">
    <w:name w:val="C5C970C6BABC4116988583E200D19E772"/>
    <w:rsid w:val="009B19C4"/>
    <w:rPr>
      <w:rFonts w:eastAsiaTheme="minorHAnsi"/>
      <w:lang w:eastAsia="en-US"/>
    </w:rPr>
  </w:style>
  <w:style w:type="paragraph" w:customStyle="1" w:styleId="BE56808D0FE343369EF8257230F0DDA12">
    <w:name w:val="BE56808D0FE343369EF8257230F0DDA12"/>
    <w:rsid w:val="009B19C4"/>
    <w:rPr>
      <w:rFonts w:eastAsiaTheme="minorHAnsi"/>
      <w:lang w:eastAsia="en-US"/>
    </w:rPr>
  </w:style>
  <w:style w:type="paragraph" w:customStyle="1" w:styleId="6ACEB674204743819A1B3CFDC5E10CE52">
    <w:name w:val="6ACEB674204743819A1B3CFDC5E10CE52"/>
    <w:rsid w:val="009B19C4"/>
    <w:rPr>
      <w:rFonts w:eastAsiaTheme="minorHAnsi"/>
      <w:lang w:eastAsia="en-US"/>
    </w:rPr>
  </w:style>
  <w:style w:type="paragraph" w:customStyle="1" w:styleId="26B7CE0509644309BCCF0C8EA66469D34">
    <w:name w:val="26B7CE0509644309BCCF0C8EA66469D34"/>
    <w:rsid w:val="009B19C4"/>
    <w:rPr>
      <w:rFonts w:eastAsiaTheme="minorHAnsi"/>
      <w:lang w:eastAsia="en-US"/>
    </w:rPr>
  </w:style>
  <w:style w:type="paragraph" w:customStyle="1" w:styleId="DF17AF6ED44C4371BE7BC303AC90323C2">
    <w:name w:val="DF17AF6ED44C4371BE7BC303AC90323C2"/>
    <w:rsid w:val="009B19C4"/>
    <w:rPr>
      <w:rFonts w:eastAsiaTheme="minorHAnsi"/>
      <w:lang w:eastAsia="en-US"/>
    </w:rPr>
  </w:style>
  <w:style w:type="paragraph" w:customStyle="1" w:styleId="9851E638F84743F4BB5FD8758BE9572B2">
    <w:name w:val="9851E638F84743F4BB5FD8758BE9572B2"/>
    <w:rsid w:val="009B19C4"/>
    <w:rPr>
      <w:rFonts w:eastAsiaTheme="minorHAnsi"/>
      <w:lang w:eastAsia="en-US"/>
    </w:rPr>
  </w:style>
  <w:style w:type="paragraph" w:customStyle="1" w:styleId="8F8827AF7F1843918C3DBA7AABB8325D2">
    <w:name w:val="8F8827AF7F1843918C3DBA7AABB8325D2"/>
    <w:rsid w:val="009B19C4"/>
    <w:rPr>
      <w:rFonts w:eastAsiaTheme="minorHAnsi"/>
      <w:lang w:eastAsia="en-US"/>
    </w:rPr>
  </w:style>
  <w:style w:type="paragraph" w:customStyle="1" w:styleId="21D39A070F3646ED9FB71589284C14784">
    <w:name w:val="21D39A070F3646ED9FB71589284C14784"/>
    <w:rsid w:val="009B19C4"/>
    <w:rPr>
      <w:rFonts w:eastAsiaTheme="minorHAnsi"/>
      <w:lang w:eastAsia="en-US"/>
    </w:rPr>
  </w:style>
  <w:style w:type="paragraph" w:customStyle="1" w:styleId="285F2286EDB440488B191A10C7D6A4B04">
    <w:name w:val="285F2286EDB440488B191A10C7D6A4B04"/>
    <w:rsid w:val="009B19C4"/>
    <w:rPr>
      <w:rFonts w:eastAsiaTheme="minorHAnsi"/>
      <w:lang w:eastAsia="en-US"/>
    </w:rPr>
  </w:style>
  <w:style w:type="paragraph" w:customStyle="1" w:styleId="D1F3709465284DF1B57583A634FEF6844">
    <w:name w:val="D1F3709465284DF1B57583A634FEF6844"/>
    <w:rsid w:val="009B19C4"/>
    <w:rPr>
      <w:rFonts w:eastAsiaTheme="minorHAnsi"/>
      <w:lang w:eastAsia="en-US"/>
    </w:rPr>
  </w:style>
  <w:style w:type="paragraph" w:customStyle="1" w:styleId="A5E603BAAD744146BCC5E709E26488534">
    <w:name w:val="A5E603BAAD744146BCC5E709E26488534"/>
    <w:rsid w:val="009B19C4"/>
    <w:rPr>
      <w:rFonts w:eastAsiaTheme="minorHAnsi"/>
      <w:lang w:eastAsia="en-US"/>
    </w:rPr>
  </w:style>
  <w:style w:type="paragraph" w:customStyle="1" w:styleId="C5C970C6BABC4116988583E200D19E773">
    <w:name w:val="C5C970C6BABC4116988583E200D19E773"/>
    <w:rsid w:val="009B19C4"/>
    <w:rPr>
      <w:rFonts w:eastAsiaTheme="minorHAnsi"/>
      <w:lang w:eastAsia="en-US"/>
    </w:rPr>
  </w:style>
  <w:style w:type="paragraph" w:customStyle="1" w:styleId="BE56808D0FE343369EF8257230F0DDA13">
    <w:name w:val="BE56808D0FE343369EF8257230F0DDA13"/>
    <w:rsid w:val="009B19C4"/>
    <w:rPr>
      <w:rFonts w:eastAsiaTheme="minorHAnsi"/>
      <w:lang w:eastAsia="en-US"/>
    </w:rPr>
  </w:style>
  <w:style w:type="paragraph" w:customStyle="1" w:styleId="6ACEB674204743819A1B3CFDC5E10CE53">
    <w:name w:val="6ACEB674204743819A1B3CFDC5E10CE53"/>
    <w:rsid w:val="009B19C4"/>
    <w:rPr>
      <w:rFonts w:eastAsiaTheme="minorHAnsi"/>
      <w:lang w:eastAsia="en-US"/>
    </w:rPr>
  </w:style>
  <w:style w:type="paragraph" w:customStyle="1" w:styleId="26B7CE0509644309BCCF0C8EA66469D35">
    <w:name w:val="26B7CE0509644309BCCF0C8EA66469D35"/>
    <w:rsid w:val="009B19C4"/>
    <w:rPr>
      <w:rFonts w:eastAsiaTheme="minorHAnsi"/>
      <w:lang w:eastAsia="en-US"/>
    </w:rPr>
  </w:style>
  <w:style w:type="paragraph" w:customStyle="1" w:styleId="DF17AF6ED44C4371BE7BC303AC90323C3">
    <w:name w:val="DF17AF6ED44C4371BE7BC303AC90323C3"/>
    <w:rsid w:val="009B19C4"/>
    <w:rPr>
      <w:rFonts w:eastAsiaTheme="minorHAnsi"/>
      <w:lang w:eastAsia="en-US"/>
    </w:rPr>
  </w:style>
  <w:style w:type="paragraph" w:customStyle="1" w:styleId="9851E638F84743F4BB5FD8758BE9572B3">
    <w:name w:val="9851E638F84743F4BB5FD8758BE9572B3"/>
    <w:rsid w:val="009B19C4"/>
    <w:rPr>
      <w:rFonts w:eastAsiaTheme="minorHAnsi"/>
      <w:lang w:eastAsia="en-US"/>
    </w:rPr>
  </w:style>
  <w:style w:type="paragraph" w:customStyle="1" w:styleId="8F8827AF7F1843918C3DBA7AABB8325D3">
    <w:name w:val="8F8827AF7F1843918C3DBA7AABB8325D3"/>
    <w:rsid w:val="009B19C4"/>
    <w:rPr>
      <w:rFonts w:eastAsiaTheme="minorHAnsi"/>
      <w:lang w:eastAsia="en-US"/>
    </w:rPr>
  </w:style>
  <w:style w:type="paragraph" w:customStyle="1" w:styleId="21D39A070F3646ED9FB71589284C14785">
    <w:name w:val="21D39A070F3646ED9FB71589284C14785"/>
    <w:rsid w:val="009B19C4"/>
    <w:rPr>
      <w:rFonts w:eastAsiaTheme="minorHAnsi"/>
      <w:lang w:eastAsia="en-US"/>
    </w:rPr>
  </w:style>
  <w:style w:type="paragraph" w:customStyle="1" w:styleId="285F2286EDB440488B191A10C7D6A4B05">
    <w:name w:val="285F2286EDB440488B191A10C7D6A4B05"/>
    <w:rsid w:val="009B19C4"/>
    <w:rPr>
      <w:rFonts w:eastAsiaTheme="minorHAnsi"/>
      <w:lang w:eastAsia="en-US"/>
    </w:rPr>
  </w:style>
  <w:style w:type="paragraph" w:customStyle="1" w:styleId="D1F3709465284DF1B57583A634FEF6845">
    <w:name w:val="D1F3709465284DF1B57583A634FEF6845"/>
    <w:rsid w:val="009B19C4"/>
    <w:rPr>
      <w:rFonts w:eastAsiaTheme="minorHAnsi"/>
      <w:lang w:eastAsia="en-US"/>
    </w:rPr>
  </w:style>
  <w:style w:type="paragraph" w:customStyle="1" w:styleId="A5E603BAAD744146BCC5E709E26488535">
    <w:name w:val="A5E603BAAD744146BCC5E709E26488535"/>
    <w:rsid w:val="009B19C4"/>
    <w:rPr>
      <w:rFonts w:eastAsiaTheme="minorHAnsi"/>
      <w:lang w:eastAsia="en-US"/>
    </w:rPr>
  </w:style>
  <w:style w:type="paragraph" w:customStyle="1" w:styleId="C5C970C6BABC4116988583E200D19E774">
    <w:name w:val="C5C970C6BABC4116988583E200D19E774"/>
    <w:rsid w:val="009B19C4"/>
    <w:rPr>
      <w:rFonts w:eastAsiaTheme="minorHAnsi"/>
      <w:lang w:eastAsia="en-US"/>
    </w:rPr>
  </w:style>
  <w:style w:type="paragraph" w:customStyle="1" w:styleId="BE56808D0FE343369EF8257230F0DDA14">
    <w:name w:val="BE56808D0FE343369EF8257230F0DDA14"/>
    <w:rsid w:val="009B19C4"/>
    <w:rPr>
      <w:rFonts w:eastAsiaTheme="minorHAnsi"/>
      <w:lang w:eastAsia="en-US"/>
    </w:rPr>
  </w:style>
  <w:style w:type="paragraph" w:customStyle="1" w:styleId="6ACEB674204743819A1B3CFDC5E10CE54">
    <w:name w:val="6ACEB674204743819A1B3CFDC5E10CE54"/>
    <w:rsid w:val="009B19C4"/>
    <w:rPr>
      <w:rFonts w:eastAsiaTheme="minorHAnsi"/>
      <w:lang w:eastAsia="en-US"/>
    </w:rPr>
  </w:style>
  <w:style w:type="paragraph" w:customStyle="1" w:styleId="26B7CE0509644309BCCF0C8EA66469D36">
    <w:name w:val="26B7CE0509644309BCCF0C8EA66469D36"/>
    <w:rsid w:val="009B19C4"/>
    <w:rPr>
      <w:rFonts w:eastAsiaTheme="minorHAnsi"/>
      <w:lang w:eastAsia="en-US"/>
    </w:rPr>
  </w:style>
  <w:style w:type="paragraph" w:customStyle="1" w:styleId="DF17AF6ED44C4371BE7BC303AC90323C4">
    <w:name w:val="DF17AF6ED44C4371BE7BC303AC90323C4"/>
    <w:rsid w:val="009B19C4"/>
    <w:rPr>
      <w:rFonts w:eastAsiaTheme="minorHAnsi"/>
      <w:lang w:eastAsia="en-US"/>
    </w:rPr>
  </w:style>
  <w:style w:type="paragraph" w:customStyle="1" w:styleId="9851E638F84743F4BB5FD8758BE9572B4">
    <w:name w:val="9851E638F84743F4BB5FD8758BE9572B4"/>
    <w:rsid w:val="009B19C4"/>
    <w:rPr>
      <w:rFonts w:eastAsiaTheme="minorHAnsi"/>
      <w:lang w:eastAsia="en-US"/>
    </w:rPr>
  </w:style>
  <w:style w:type="paragraph" w:customStyle="1" w:styleId="8F8827AF7F1843918C3DBA7AABB8325D4">
    <w:name w:val="8F8827AF7F1843918C3DBA7AABB8325D4"/>
    <w:rsid w:val="009B19C4"/>
    <w:rPr>
      <w:rFonts w:eastAsiaTheme="minorHAnsi"/>
      <w:lang w:eastAsia="en-US"/>
    </w:rPr>
  </w:style>
  <w:style w:type="paragraph" w:customStyle="1" w:styleId="21D39A070F3646ED9FB71589284C14786">
    <w:name w:val="21D39A070F3646ED9FB71589284C14786"/>
    <w:rsid w:val="009B19C4"/>
    <w:rPr>
      <w:rFonts w:eastAsiaTheme="minorHAnsi"/>
      <w:lang w:eastAsia="en-US"/>
    </w:rPr>
  </w:style>
  <w:style w:type="paragraph" w:customStyle="1" w:styleId="285F2286EDB440488B191A10C7D6A4B06">
    <w:name w:val="285F2286EDB440488B191A10C7D6A4B06"/>
    <w:rsid w:val="009B19C4"/>
    <w:rPr>
      <w:rFonts w:eastAsiaTheme="minorHAnsi"/>
      <w:lang w:eastAsia="en-US"/>
    </w:rPr>
  </w:style>
  <w:style w:type="paragraph" w:customStyle="1" w:styleId="D1F3709465284DF1B57583A634FEF6846">
    <w:name w:val="D1F3709465284DF1B57583A634FEF6846"/>
    <w:rsid w:val="009B19C4"/>
    <w:rPr>
      <w:rFonts w:eastAsiaTheme="minorHAnsi"/>
      <w:lang w:eastAsia="en-US"/>
    </w:rPr>
  </w:style>
  <w:style w:type="paragraph" w:customStyle="1" w:styleId="A5E603BAAD744146BCC5E709E26488536">
    <w:name w:val="A5E603BAAD744146BCC5E709E26488536"/>
    <w:rsid w:val="009B19C4"/>
    <w:rPr>
      <w:rFonts w:eastAsiaTheme="minorHAnsi"/>
      <w:lang w:eastAsia="en-US"/>
    </w:rPr>
  </w:style>
  <w:style w:type="paragraph" w:customStyle="1" w:styleId="C5C970C6BABC4116988583E200D19E775">
    <w:name w:val="C5C970C6BABC4116988583E200D19E775"/>
    <w:rsid w:val="009B19C4"/>
    <w:rPr>
      <w:rFonts w:eastAsiaTheme="minorHAnsi"/>
      <w:lang w:eastAsia="en-US"/>
    </w:rPr>
  </w:style>
  <w:style w:type="paragraph" w:customStyle="1" w:styleId="BE56808D0FE343369EF8257230F0DDA15">
    <w:name w:val="BE56808D0FE343369EF8257230F0DDA15"/>
    <w:rsid w:val="009B19C4"/>
    <w:rPr>
      <w:rFonts w:eastAsiaTheme="minorHAnsi"/>
      <w:lang w:eastAsia="en-US"/>
    </w:rPr>
  </w:style>
  <w:style w:type="paragraph" w:customStyle="1" w:styleId="6ACEB674204743819A1B3CFDC5E10CE55">
    <w:name w:val="6ACEB674204743819A1B3CFDC5E10CE55"/>
    <w:rsid w:val="009B19C4"/>
    <w:rPr>
      <w:rFonts w:eastAsiaTheme="minorHAnsi"/>
      <w:lang w:eastAsia="en-US"/>
    </w:rPr>
  </w:style>
  <w:style w:type="paragraph" w:customStyle="1" w:styleId="26B7CE0509644309BCCF0C8EA66469D37">
    <w:name w:val="26B7CE0509644309BCCF0C8EA66469D37"/>
    <w:rsid w:val="009B19C4"/>
    <w:rPr>
      <w:rFonts w:eastAsiaTheme="minorHAnsi"/>
      <w:lang w:eastAsia="en-US"/>
    </w:rPr>
  </w:style>
  <w:style w:type="paragraph" w:customStyle="1" w:styleId="DF17AF6ED44C4371BE7BC303AC90323C5">
    <w:name w:val="DF17AF6ED44C4371BE7BC303AC90323C5"/>
    <w:rsid w:val="009B19C4"/>
    <w:rPr>
      <w:rFonts w:eastAsiaTheme="minorHAnsi"/>
      <w:lang w:eastAsia="en-US"/>
    </w:rPr>
  </w:style>
  <w:style w:type="paragraph" w:customStyle="1" w:styleId="9851E638F84743F4BB5FD8758BE9572B5">
    <w:name w:val="9851E638F84743F4BB5FD8758BE9572B5"/>
    <w:rsid w:val="009B19C4"/>
    <w:rPr>
      <w:rFonts w:eastAsiaTheme="minorHAnsi"/>
      <w:lang w:eastAsia="en-US"/>
    </w:rPr>
  </w:style>
  <w:style w:type="paragraph" w:customStyle="1" w:styleId="8F8827AF7F1843918C3DBA7AABB8325D5">
    <w:name w:val="8F8827AF7F1843918C3DBA7AABB8325D5"/>
    <w:rsid w:val="009B19C4"/>
    <w:rPr>
      <w:rFonts w:eastAsiaTheme="minorHAnsi"/>
      <w:lang w:eastAsia="en-US"/>
    </w:rPr>
  </w:style>
  <w:style w:type="paragraph" w:customStyle="1" w:styleId="21D39A070F3646ED9FB71589284C14787">
    <w:name w:val="21D39A070F3646ED9FB71589284C14787"/>
    <w:rsid w:val="00CE7C51"/>
    <w:rPr>
      <w:rFonts w:eastAsiaTheme="minorHAnsi"/>
      <w:lang w:eastAsia="en-US"/>
    </w:rPr>
  </w:style>
  <w:style w:type="paragraph" w:customStyle="1" w:styleId="285F2286EDB440488B191A10C7D6A4B07">
    <w:name w:val="285F2286EDB440488B191A10C7D6A4B07"/>
    <w:rsid w:val="00CE7C51"/>
    <w:rPr>
      <w:rFonts w:eastAsiaTheme="minorHAnsi"/>
      <w:lang w:eastAsia="en-US"/>
    </w:rPr>
  </w:style>
  <w:style w:type="paragraph" w:customStyle="1" w:styleId="D1F3709465284DF1B57583A634FEF6847">
    <w:name w:val="D1F3709465284DF1B57583A634FEF6847"/>
    <w:rsid w:val="00CE7C51"/>
    <w:rPr>
      <w:rFonts w:eastAsiaTheme="minorHAnsi"/>
      <w:lang w:eastAsia="en-US"/>
    </w:rPr>
  </w:style>
  <w:style w:type="paragraph" w:customStyle="1" w:styleId="A5E603BAAD744146BCC5E709E26488537">
    <w:name w:val="A5E603BAAD744146BCC5E709E26488537"/>
    <w:rsid w:val="00CE7C51"/>
    <w:rPr>
      <w:rFonts w:eastAsiaTheme="minorHAnsi"/>
      <w:lang w:eastAsia="en-US"/>
    </w:rPr>
  </w:style>
  <w:style w:type="paragraph" w:customStyle="1" w:styleId="C5C970C6BABC4116988583E200D19E776">
    <w:name w:val="C5C970C6BABC4116988583E200D19E776"/>
    <w:rsid w:val="00CE7C51"/>
    <w:rPr>
      <w:rFonts w:eastAsiaTheme="minorHAnsi"/>
      <w:lang w:eastAsia="en-US"/>
    </w:rPr>
  </w:style>
  <w:style w:type="paragraph" w:customStyle="1" w:styleId="BE56808D0FE343369EF8257230F0DDA16">
    <w:name w:val="BE56808D0FE343369EF8257230F0DDA16"/>
    <w:rsid w:val="00CE7C51"/>
    <w:rPr>
      <w:rFonts w:eastAsiaTheme="minorHAnsi"/>
      <w:lang w:eastAsia="en-US"/>
    </w:rPr>
  </w:style>
  <w:style w:type="paragraph" w:customStyle="1" w:styleId="6ACEB674204743819A1B3CFDC5E10CE56">
    <w:name w:val="6ACEB674204743819A1B3CFDC5E10CE56"/>
    <w:rsid w:val="00CE7C51"/>
    <w:rPr>
      <w:rFonts w:eastAsiaTheme="minorHAnsi"/>
      <w:lang w:eastAsia="en-US"/>
    </w:rPr>
  </w:style>
  <w:style w:type="paragraph" w:customStyle="1" w:styleId="DF17AF6ED44C4371BE7BC303AC90323C6">
    <w:name w:val="DF17AF6ED44C4371BE7BC303AC90323C6"/>
    <w:rsid w:val="00CE7C51"/>
    <w:rPr>
      <w:rFonts w:eastAsiaTheme="minorHAnsi"/>
      <w:lang w:eastAsia="en-US"/>
    </w:rPr>
  </w:style>
  <w:style w:type="paragraph" w:customStyle="1" w:styleId="9851E638F84743F4BB5FD8758BE9572B6">
    <w:name w:val="9851E638F84743F4BB5FD8758BE9572B6"/>
    <w:rsid w:val="00CE7C51"/>
    <w:rPr>
      <w:rFonts w:eastAsiaTheme="minorHAnsi"/>
      <w:lang w:eastAsia="en-US"/>
    </w:rPr>
  </w:style>
  <w:style w:type="paragraph" w:customStyle="1" w:styleId="21D39A070F3646ED9FB71589284C14788">
    <w:name w:val="21D39A070F3646ED9FB71589284C14788"/>
    <w:rsid w:val="00CE7C51"/>
    <w:rPr>
      <w:rFonts w:eastAsiaTheme="minorHAnsi"/>
      <w:lang w:eastAsia="en-US"/>
    </w:rPr>
  </w:style>
  <w:style w:type="paragraph" w:customStyle="1" w:styleId="285F2286EDB440488B191A10C7D6A4B08">
    <w:name w:val="285F2286EDB440488B191A10C7D6A4B08"/>
    <w:rsid w:val="00CE7C51"/>
    <w:rPr>
      <w:rFonts w:eastAsiaTheme="minorHAnsi"/>
      <w:lang w:eastAsia="en-US"/>
    </w:rPr>
  </w:style>
  <w:style w:type="paragraph" w:customStyle="1" w:styleId="D1F3709465284DF1B57583A634FEF6848">
    <w:name w:val="D1F3709465284DF1B57583A634FEF6848"/>
    <w:rsid w:val="00CE7C51"/>
    <w:rPr>
      <w:rFonts w:eastAsiaTheme="minorHAnsi"/>
      <w:lang w:eastAsia="en-US"/>
    </w:rPr>
  </w:style>
  <w:style w:type="paragraph" w:customStyle="1" w:styleId="A5E603BAAD744146BCC5E709E26488538">
    <w:name w:val="A5E603BAAD744146BCC5E709E26488538"/>
    <w:rsid w:val="00CE7C51"/>
    <w:rPr>
      <w:rFonts w:eastAsiaTheme="minorHAnsi"/>
      <w:lang w:eastAsia="en-US"/>
    </w:rPr>
  </w:style>
  <w:style w:type="paragraph" w:customStyle="1" w:styleId="C5C970C6BABC4116988583E200D19E777">
    <w:name w:val="C5C970C6BABC4116988583E200D19E777"/>
    <w:rsid w:val="00CE7C51"/>
    <w:rPr>
      <w:rFonts w:eastAsiaTheme="minorHAnsi"/>
      <w:lang w:eastAsia="en-US"/>
    </w:rPr>
  </w:style>
  <w:style w:type="paragraph" w:customStyle="1" w:styleId="BE56808D0FE343369EF8257230F0DDA17">
    <w:name w:val="BE56808D0FE343369EF8257230F0DDA17"/>
    <w:rsid w:val="00CE7C51"/>
    <w:rPr>
      <w:rFonts w:eastAsiaTheme="minorHAnsi"/>
      <w:lang w:eastAsia="en-US"/>
    </w:rPr>
  </w:style>
  <w:style w:type="paragraph" w:customStyle="1" w:styleId="6ACEB674204743819A1B3CFDC5E10CE57">
    <w:name w:val="6ACEB674204743819A1B3CFDC5E10CE57"/>
    <w:rsid w:val="00CE7C51"/>
    <w:rPr>
      <w:rFonts w:eastAsiaTheme="minorHAnsi"/>
      <w:lang w:eastAsia="en-US"/>
    </w:rPr>
  </w:style>
  <w:style w:type="paragraph" w:customStyle="1" w:styleId="DF17AF6ED44C4371BE7BC303AC90323C7">
    <w:name w:val="DF17AF6ED44C4371BE7BC303AC90323C7"/>
    <w:rsid w:val="00CE7C51"/>
    <w:rPr>
      <w:rFonts w:eastAsiaTheme="minorHAnsi"/>
      <w:lang w:eastAsia="en-US"/>
    </w:rPr>
  </w:style>
  <w:style w:type="paragraph" w:customStyle="1" w:styleId="9851E638F84743F4BB5FD8758BE9572B7">
    <w:name w:val="9851E638F84743F4BB5FD8758BE9572B7"/>
    <w:rsid w:val="00CE7C51"/>
    <w:rPr>
      <w:rFonts w:eastAsiaTheme="minorHAnsi"/>
      <w:lang w:eastAsia="en-US"/>
    </w:rPr>
  </w:style>
  <w:style w:type="paragraph" w:customStyle="1" w:styleId="21D39A070F3646ED9FB71589284C14789">
    <w:name w:val="21D39A070F3646ED9FB71589284C14789"/>
    <w:rsid w:val="002B1B16"/>
    <w:rPr>
      <w:rFonts w:eastAsiaTheme="minorHAnsi"/>
      <w:lang w:eastAsia="en-US"/>
    </w:rPr>
  </w:style>
  <w:style w:type="paragraph" w:customStyle="1" w:styleId="285F2286EDB440488B191A10C7D6A4B09">
    <w:name w:val="285F2286EDB440488B191A10C7D6A4B09"/>
    <w:rsid w:val="002B1B16"/>
    <w:rPr>
      <w:rFonts w:eastAsiaTheme="minorHAnsi"/>
      <w:lang w:eastAsia="en-US"/>
    </w:rPr>
  </w:style>
  <w:style w:type="paragraph" w:customStyle="1" w:styleId="D1F3709465284DF1B57583A634FEF6849">
    <w:name w:val="D1F3709465284DF1B57583A634FEF6849"/>
    <w:rsid w:val="002B1B16"/>
    <w:rPr>
      <w:rFonts w:eastAsiaTheme="minorHAnsi"/>
      <w:lang w:eastAsia="en-US"/>
    </w:rPr>
  </w:style>
  <w:style w:type="paragraph" w:customStyle="1" w:styleId="A5E603BAAD744146BCC5E709E26488539">
    <w:name w:val="A5E603BAAD744146BCC5E709E26488539"/>
    <w:rsid w:val="002B1B16"/>
    <w:rPr>
      <w:rFonts w:eastAsiaTheme="minorHAnsi"/>
      <w:lang w:eastAsia="en-US"/>
    </w:rPr>
  </w:style>
  <w:style w:type="paragraph" w:customStyle="1" w:styleId="C5C970C6BABC4116988583E200D19E778">
    <w:name w:val="C5C970C6BABC4116988583E200D19E778"/>
    <w:rsid w:val="002B1B16"/>
    <w:rPr>
      <w:rFonts w:eastAsiaTheme="minorHAnsi"/>
      <w:lang w:eastAsia="en-US"/>
    </w:rPr>
  </w:style>
  <w:style w:type="paragraph" w:customStyle="1" w:styleId="BE56808D0FE343369EF8257230F0DDA18">
    <w:name w:val="BE56808D0FE343369EF8257230F0DDA18"/>
    <w:rsid w:val="002B1B16"/>
    <w:rPr>
      <w:rFonts w:eastAsiaTheme="minorHAnsi"/>
      <w:lang w:eastAsia="en-US"/>
    </w:rPr>
  </w:style>
  <w:style w:type="paragraph" w:customStyle="1" w:styleId="6ACEB674204743819A1B3CFDC5E10CE58">
    <w:name w:val="6ACEB674204743819A1B3CFDC5E10CE58"/>
    <w:rsid w:val="002B1B16"/>
    <w:rPr>
      <w:rFonts w:eastAsiaTheme="minorHAnsi"/>
      <w:lang w:eastAsia="en-US"/>
    </w:rPr>
  </w:style>
  <w:style w:type="paragraph" w:customStyle="1" w:styleId="DF17AF6ED44C4371BE7BC303AC90323C8">
    <w:name w:val="DF17AF6ED44C4371BE7BC303AC90323C8"/>
    <w:rsid w:val="002B1B16"/>
    <w:rPr>
      <w:rFonts w:eastAsiaTheme="minorHAnsi"/>
      <w:lang w:eastAsia="en-US"/>
    </w:rPr>
  </w:style>
  <w:style w:type="paragraph" w:customStyle="1" w:styleId="9851E638F84743F4BB5FD8758BE9572B8">
    <w:name w:val="9851E638F84743F4BB5FD8758BE9572B8"/>
    <w:rsid w:val="002B1B16"/>
    <w:rPr>
      <w:rFonts w:eastAsiaTheme="minorHAnsi"/>
      <w:lang w:eastAsia="en-US"/>
    </w:rPr>
  </w:style>
  <w:style w:type="paragraph" w:customStyle="1" w:styleId="21D39A070F3646ED9FB71589284C147810">
    <w:name w:val="21D39A070F3646ED9FB71589284C147810"/>
    <w:rsid w:val="002B1B16"/>
    <w:rPr>
      <w:rFonts w:eastAsiaTheme="minorHAnsi"/>
      <w:lang w:eastAsia="en-US"/>
    </w:rPr>
  </w:style>
  <w:style w:type="paragraph" w:customStyle="1" w:styleId="285F2286EDB440488B191A10C7D6A4B010">
    <w:name w:val="285F2286EDB440488B191A10C7D6A4B010"/>
    <w:rsid w:val="002B1B16"/>
    <w:rPr>
      <w:rFonts w:eastAsiaTheme="minorHAnsi"/>
      <w:lang w:eastAsia="en-US"/>
    </w:rPr>
  </w:style>
  <w:style w:type="paragraph" w:customStyle="1" w:styleId="D1F3709465284DF1B57583A634FEF68410">
    <w:name w:val="D1F3709465284DF1B57583A634FEF68410"/>
    <w:rsid w:val="002B1B16"/>
    <w:rPr>
      <w:rFonts w:eastAsiaTheme="minorHAnsi"/>
      <w:lang w:eastAsia="en-US"/>
    </w:rPr>
  </w:style>
  <w:style w:type="paragraph" w:customStyle="1" w:styleId="A5E603BAAD744146BCC5E709E264885310">
    <w:name w:val="A5E603BAAD744146BCC5E709E264885310"/>
    <w:rsid w:val="002B1B16"/>
    <w:rPr>
      <w:rFonts w:eastAsiaTheme="minorHAnsi"/>
      <w:lang w:eastAsia="en-US"/>
    </w:rPr>
  </w:style>
  <w:style w:type="paragraph" w:customStyle="1" w:styleId="C5C970C6BABC4116988583E200D19E779">
    <w:name w:val="C5C970C6BABC4116988583E200D19E779"/>
    <w:rsid w:val="002B1B16"/>
    <w:rPr>
      <w:rFonts w:eastAsiaTheme="minorHAnsi"/>
      <w:lang w:eastAsia="en-US"/>
    </w:rPr>
  </w:style>
  <w:style w:type="paragraph" w:customStyle="1" w:styleId="BE56808D0FE343369EF8257230F0DDA19">
    <w:name w:val="BE56808D0FE343369EF8257230F0DDA19"/>
    <w:rsid w:val="002B1B16"/>
    <w:rPr>
      <w:rFonts w:eastAsiaTheme="minorHAnsi"/>
      <w:lang w:eastAsia="en-US"/>
    </w:rPr>
  </w:style>
  <w:style w:type="paragraph" w:customStyle="1" w:styleId="6ACEB674204743819A1B3CFDC5E10CE59">
    <w:name w:val="6ACEB674204743819A1B3CFDC5E10CE59"/>
    <w:rsid w:val="002B1B16"/>
    <w:rPr>
      <w:rFonts w:eastAsiaTheme="minorHAnsi"/>
      <w:lang w:eastAsia="en-US"/>
    </w:rPr>
  </w:style>
  <w:style w:type="paragraph" w:customStyle="1" w:styleId="DF17AF6ED44C4371BE7BC303AC90323C9">
    <w:name w:val="DF17AF6ED44C4371BE7BC303AC90323C9"/>
    <w:rsid w:val="002B1B16"/>
    <w:rPr>
      <w:rFonts w:eastAsiaTheme="minorHAnsi"/>
      <w:lang w:eastAsia="en-US"/>
    </w:rPr>
  </w:style>
  <w:style w:type="paragraph" w:customStyle="1" w:styleId="9851E638F84743F4BB5FD8758BE9572B9">
    <w:name w:val="9851E638F84743F4BB5FD8758BE9572B9"/>
    <w:rsid w:val="002B1B16"/>
    <w:rPr>
      <w:rFonts w:eastAsiaTheme="minorHAnsi"/>
      <w:lang w:eastAsia="en-US"/>
    </w:rPr>
  </w:style>
  <w:style w:type="paragraph" w:customStyle="1" w:styleId="21D39A070F3646ED9FB71589284C147811">
    <w:name w:val="21D39A070F3646ED9FB71589284C147811"/>
    <w:rsid w:val="002B1B16"/>
    <w:rPr>
      <w:rFonts w:eastAsiaTheme="minorHAnsi"/>
      <w:lang w:eastAsia="en-US"/>
    </w:rPr>
  </w:style>
  <w:style w:type="paragraph" w:customStyle="1" w:styleId="285F2286EDB440488B191A10C7D6A4B011">
    <w:name w:val="285F2286EDB440488B191A10C7D6A4B011"/>
    <w:rsid w:val="002B1B16"/>
    <w:rPr>
      <w:rFonts w:eastAsiaTheme="minorHAnsi"/>
      <w:lang w:eastAsia="en-US"/>
    </w:rPr>
  </w:style>
  <w:style w:type="paragraph" w:customStyle="1" w:styleId="D1F3709465284DF1B57583A634FEF68411">
    <w:name w:val="D1F3709465284DF1B57583A634FEF68411"/>
    <w:rsid w:val="002B1B16"/>
    <w:rPr>
      <w:rFonts w:eastAsiaTheme="minorHAnsi"/>
      <w:lang w:eastAsia="en-US"/>
    </w:rPr>
  </w:style>
  <w:style w:type="paragraph" w:customStyle="1" w:styleId="A5E603BAAD744146BCC5E709E264885311">
    <w:name w:val="A5E603BAAD744146BCC5E709E264885311"/>
    <w:rsid w:val="002B1B16"/>
    <w:rPr>
      <w:rFonts w:eastAsiaTheme="minorHAnsi"/>
      <w:lang w:eastAsia="en-US"/>
    </w:rPr>
  </w:style>
  <w:style w:type="paragraph" w:customStyle="1" w:styleId="C5C970C6BABC4116988583E200D19E7710">
    <w:name w:val="C5C970C6BABC4116988583E200D19E7710"/>
    <w:rsid w:val="002B1B16"/>
    <w:rPr>
      <w:rFonts w:eastAsiaTheme="minorHAnsi"/>
      <w:lang w:eastAsia="en-US"/>
    </w:rPr>
  </w:style>
  <w:style w:type="paragraph" w:customStyle="1" w:styleId="BE56808D0FE343369EF8257230F0DDA110">
    <w:name w:val="BE56808D0FE343369EF8257230F0DDA110"/>
    <w:rsid w:val="002B1B16"/>
    <w:rPr>
      <w:rFonts w:eastAsiaTheme="minorHAnsi"/>
      <w:lang w:eastAsia="en-US"/>
    </w:rPr>
  </w:style>
  <w:style w:type="paragraph" w:customStyle="1" w:styleId="6ACEB674204743819A1B3CFDC5E10CE510">
    <w:name w:val="6ACEB674204743819A1B3CFDC5E10CE510"/>
    <w:rsid w:val="002B1B16"/>
    <w:rPr>
      <w:rFonts w:eastAsiaTheme="minorHAnsi"/>
      <w:lang w:eastAsia="en-US"/>
    </w:rPr>
  </w:style>
  <w:style w:type="paragraph" w:customStyle="1" w:styleId="DF17AF6ED44C4371BE7BC303AC90323C10">
    <w:name w:val="DF17AF6ED44C4371BE7BC303AC90323C10"/>
    <w:rsid w:val="002B1B16"/>
    <w:rPr>
      <w:rFonts w:eastAsiaTheme="minorHAnsi"/>
      <w:lang w:eastAsia="en-US"/>
    </w:rPr>
  </w:style>
  <w:style w:type="paragraph" w:customStyle="1" w:styleId="9851E638F84743F4BB5FD8758BE9572B10">
    <w:name w:val="9851E638F84743F4BB5FD8758BE9572B10"/>
    <w:rsid w:val="002B1B16"/>
    <w:rPr>
      <w:rFonts w:eastAsiaTheme="minorHAnsi"/>
      <w:lang w:eastAsia="en-US"/>
    </w:rPr>
  </w:style>
  <w:style w:type="paragraph" w:customStyle="1" w:styleId="21D39A070F3646ED9FB71589284C147812">
    <w:name w:val="21D39A070F3646ED9FB71589284C147812"/>
    <w:rsid w:val="002B1B16"/>
    <w:rPr>
      <w:rFonts w:eastAsiaTheme="minorHAnsi"/>
      <w:lang w:eastAsia="en-US"/>
    </w:rPr>
  </w:style>
  <w:style w:type="paragraph" w:customStyle="1" w:styleId="285F2286EDB440488B191A10C7D6A4B012">
    <w:name w:val="285F2286EDB440488B191A10C7D6A4B012"/>
    <w:rsid w:val="002B1B16"/>
    <w:rPr>
      <w:rFonts w:eastAsiaTheme="minorHAnsi"/>
      <w:lang w:eastAsia="en-US"/>
    </w:rPr>
  </w:style>
  <w:style w:type="paragraph" w:customStyle="1" w:styleId="D1F3709465284DF1B57583A634FEF68412">
    <w:name w:val="D1F3709465284DF1B57583A634FEF68412"/>
    <w:rsid w:val="002B1B16"/>
    <w:rPr>
      <w:rFonts w:eastAsiaTheme="minorHAnsi"/>
      <w:lang w:eastAsia="en-US"/>
    </w:rPr>
  </w:style>
  <w:style w:type="paragraph" w:customStyle="1" w:styleId="A5E603BAAD744146BCC5E709E264885312">
    <w:name w:val="A5E603BAAD744146BCC5E709E264885312"/>
    <w:rsid w:val="002B1B16"/>
    <w:rPr>
      <w:rFonts w:eastAsiaTheme="minorHAnsi"/>
      <w:lang w:eastAsia="en-US"/>
    </w:rPr>
  </w:style>
  <w:style w:type="paragraph" w:customStyle="1" w:styleId="C5C970C6BABC4116988583E200D19E7711">
    <w:name w:val="C5C970C6BABC4116988583E200D19E7711"/>
    <w:rsid w:val="002B1B16"/>
    <w:rPr>
      <w:rFonts w:eastAsiaTheme="minorHAnsi"/>
      <w:lang w:eastAsia="en-US"/>
    </w:rPr>
  </w:style>
  <w:style w:type="paragraph" w:customStyle="1" w:styleId="BE56808D0FE343369EF8257230F0DDA111">
    <w:name w:val="BE56808D0FE343369EF8257230F0DDA111"/>
    <w:rsid w:val="002B1B16"/>
    <w:rPr>
      <w:rFonts w:eastAsiaTheme="minorHAnsi"/>
      <w:lang w:eastAsia="en-US"/>
    </w:rPr>
  </w:style>
  <w:style w:type="paragraph" w:customStyle="1" w:styleId="6ACEB674204743819A1B3CFDC5E10CE511">
    <w:name w:val="6ACEB674204743819A1B3CFDC5E10CE511"/>
    <w:rsid w:val="002B1B16"/>
    <w:rPr>
      <w:rFonts w:eastAsiaTheme="minorHAnsi"/>
      <w:lang w:eastAsia="en-US"/>
    </w:rPr>
  </w:style>
  <w:style w:type="paragraph" w:customStyle="1" w:styleId="DF17AF6ED44C4371BE7BC303AC90323C11">
    <w:name w:val="DF17AF6ED44C4371BE7BC303AC90323C11"/>
    <w:rsid w:val="002B1B16"/>
    <w:rPr>
      <w:rFonts w:eastAsiaTheme="minorHAnsi"/>
      <w:lang w:eastAsia="en-US"/>
    </w:rPr>
  </w:style>
  <w:style w:type="paragraph" w:customStyle="1" w:styleId="9851E638F84743F4BB5FD8758BE9572B11">
    <w:name w:val="9851E638F84743F4BB5FD8758BE9572B11"/>
    <w:rsid w:val="002B1B16"/>
    <w:rPr>
      <w:rFonts w:eastAsiaTheme="minorHAnsi"/>
      <w:lang w:eastAsia="en-US"/>
    </w:rPr>
  </w:style>
  <w:style w:type="paragraph" w:customStyle="1" w:styleId="21D39A070F3646ED9FB71589284C147813">
    <w:name w:val="21D39A070F3646ED9FB71589284C147813"/>
    <w:rsid w:val="002B1B16"/>
    <w:rPr>
      <w:rFonts w:eastAsiaTheme="minorHAnsi"/>
      <w:lang w:eastAsia="en-US"/>
    </w:rPr>
  </w:style>
  <w:style w:type="paragraph" w:customStyle="1" w:styleId="285F2286EDB440488B191A10C7D6A4B013">
    <w:name w:val="285F2286EDB440488B191A10C7D6A4B013"/>
    <w:rsid w:val="002B1B16"/>
    <w:rPr>
      <w:rFonts w:eastAsiaTheme="minorHAnsi"/>
      <w:lang w:eastAsia="en-US"/>
    </w:rPr>
  </w:style>
  <w:style w:type="paragraph" w:customStyle="1" w:styleId="D1F3709465284DF1B57583A634FEF68413">
    <w:name w:val="D1F3709465284DF1B57583A634FEF68413"/>
    <w:rsid w:val="002B1B16"/>
    <w:rPr>
      <w:rFonts w:eastAsiaTheme="minorHAnsi"/>
      <w:lang w:eastAsia="en-US"/>
    </w:rPr>
  </w:style>
  <w:style w:type="paragraph" w:customStyle="1" w:styleId="A5E603BAAD744146BCC5E709E264885313">
    <w:name w:val="A5E603BAAD744146BCC5E709E264885313"/>
    <w:rsid w:val="002B1B16"/>
    <w:rPr>
      <w:rFonts w:eastAsiaTheme="minorHAnsi"/>
      <w:lang w:eastAsia="en-US"/>
    </w:rPr>
  </w:style>
  <w:style w:type="paragraph" w:customStyle="1" w:styleId="C5C970C6BABC4116988583E200D19E7712">
    <w:name w:val="C5C970C6BABC4116988583E200D19E7712"/>
    <w:rsid w:val="002B1B16"/>
    <w:rPr>
      <w:rFonts w:eastAsiaTheme="minorHAnsi"/>
      <w:lang w:eastAsia="en-US"/>
    </w:rPr>
  </w:style>
  <w:style w:type="paragraph" w:customStyle="1" w:styleId="BE56808D0FE343369EF8257230F0DDA112">
    <w:name w:val="BE56808D0FE343369EF8257230F0DDA112"/>
    <w:rsid w:val="002B1B16"/>
    <w:rPr>
      <w:rFonts w:eastAsiaTheme="minorHAnsi"/>
      <w:lang w:eastAsia="en-US"/>
    </w:rPr>
  </w:style>
  <w:style w:type="paragraph" w:customStyle="1" w:styleId="6ACEB674204743819A1B3CFDC5E10CE512">
    <w:name w:val="6ACEB674204743819A1B3CFDC5E10CE512"/>
    <w:rsid w:val="002B1B16"/>
    <w:rPr>
      <w:rFonts w:eastAsiaTheme="minorHAnsi"/>
      <w:lang w:eastAsia="en-US"/>
    </w:rPr>
  </w:style>
  <w:style w:type="paragraph" w:customStyle="1" w:styleId="DF17AF6ED44C4371BE7BC303AC90323C12">
    <w:name w:val="DF17AF6ED44C4371BE7BC303AC90323C12"/>
    <w:rsid w:val="002B1B16"/>
    <w:rPr>
      <w:rFonts w:eastAsiaTheme="minorHAnsi"/>
      <w:lang w:eastAsia="en-US"/>
    </w:rPr>
  </w:style>
  <w:style w:type="paragraph" w:customStyle="1" w:styleId="9851E638F84743F4BB5FD8758BE9572B12">
    <w:name w:val="9851E638F84743F4BB5FD8758BE9572B12"/>
    <w:rsid w:val="002B1B16"/>
    <w:rPr>
      <w:rFonts w:eastAsiaTheme="minorHAnsi"/>
      <w:lang w:eastAsia="en-US"/>
    </w:rPr>
  </w:style>
  <w:style w:type="paragraph" w:customStyle="1" w:styleId="21D39A070F3646ED9FB71589284C147814">
    <w:name w:val="21D39A070F3646ED9FB71589284C147814"/>
    <w:rsid w:val="002B1B16"/>
    <w:rPr>
      <w:rFonts w:eastAsiaTheme="minorHAnsi"/>
      <w:lang w:eastAsia="en-US"/>
    </w:rPr>
  </w:style>
  <w:style w:type="paragraph" w:customStyle="1" w:styleId="285F2286EDB440488B191A10C7D6A4B014">
    <w:name w:val="285F2286EDB440488B191A10C7D6A4B014"/>
    <w:rsid w:val="002B1B16"/>
    <w:rPr>
      <w:rFonts w:eastAsiaTheme="minorHAnsi"/>
      <w:lang w:eastAsia="en-US"/>
    </w:rPr>
  </w:style>
  <w:style w:type="paragraph" w:customStyle="1" w:styleId="D1F3709465284DF1B57583A634FEF68414">
    <w:name w:val="D1F3709465284DF1B57583A634FEF68414"/>
    <w:rsid w:val="002B1B16"/>
    <w:rPr>
      <w:rFonts w:eastAsiaTheme="minorHAnsi"/>
      <w:lang w:eastAsia="en-US"/>
    </w:rPr>
  </w:style>
  <w:style w:type="paragraph" w:customStyle="1" w:styleId="A5E603BAAD744146BCC5E709E264885314">
    <w:name w:val="A5E603BAAD744146BCC5E709E264885314"/>
    <w:rsid w:val="002B1B16"/>
    <w:rPr>
      <w:rFonts w:eastAsiaTheme="minorHAnsi"/>
      <w:lang w:eastAsia="en-US"/>
    </w:rPr>
  </w:style>
  <w:style w:type="paragraph" w:customStyle="1" w:styleId="C5C970C6BABC4116988583E200D19E7713">
    <w:name w:val="C5C970C6BABC4116988583E200D19E7713"/>
    <w:rsid w:val="002B1B16"/>
    <w:rPr>
      <w:rFonts w:eastAsiaTheme="minorHAnsi"/>
      <w:lang w:eastAsia="en-US"/>
    </w:rPr>
  </w:style>
  <w:style w:type="paragraph" w:customStyle="1" w:styleId="BE56808D0FE343369EF8257230F0DDA113">
    <w:name w:val="BE56808D0FE343369EF8257230F0DDA113"/>
    <w:rsid w:val="002B1B16"/>
    <w:rPr>
      <w:rFonts w:eastAsiaTheme="minorHAnsi"/>
      <w:lang w:eastAsia="en-US"/>
    </w:rPr>
  </w:style>
  <w:style w:type="paragraph" w:customStyle="1" w:styleId="6ACEB674204743819A1B3CFDC5E10CE513">
    <w:name w:val="6ACEB674204743819A1B3CFDC5E10CE513"/>
    <w:rsid w:val="002B1B16"/>
    <w:rPr>
      <w:rFonts w:eastAsiaTheme="minorHAnsi"/>
      <w:lang w:eastAsia="en-US"/>
    </w:rPr>
  </w:style>
  <w:style w:type="paragraph" w:customStyle="1" w:styleId="DF17AF6ED44C4371BE7BC303AC90323C13">
    <w:name w:val="DF17AF6ED44C4371BE7BC303AC90323C13"/>
    <w:rsid w:val="002B1B16"/>
    <w:rPr>
      <w:rFonts w:eastAsiaTheme="minorHAnsi"/>
      <w:lang w:eastAsia="en-US"/>
    </w:rPr>
  </w:style>
  <w:style w:type="paragraph" w:customStyle="1" w:styleId="9851E638F84743F4BB5FD8758BE9572B13">
    <w:name w:val="9851E638F84743F4BB5FD8758BE9572B13"/>
    <w:rsid w:val="002B1B16"/>
    <w:rPr>
      <w:rFonts w:eastAsiaTheme="minorHAnsi"/>
      <w:lang w:eastAsia="en-US"/>
    </w:rPr>
  </w:style>
  <w:style w:type="paragraph" w:customStyle="1" w:styleId="21D39A070F3646ED9FB71589284C147815">
    <w:name w:val="21D39A070F3646ED9FB71589284C147815"/>
    <w:rsid w:val="00331241"/>
    <w:rPr>
      <w:rFonts w:eastAsiaTheme="minorHAnsi"/>
      <w:lang w:eastAsia="en-US"/>
    </w:rPr>
  </w:style>
  <w:style w:type="paragraph" w:customStyle="1" w:styleId="285F2286EDB440488B191A10C7D6A4B015">
    <w:name w:val="285F2286EDB440488B191A10C7D6A4B015"/>
    <w:rsid w:val="00331241"/>
    <w:rPr>
      <w:rFonts w:eastAsiaTheme="minorHAnsi"/>
      <w:lang w:eastAsia="en-US"/>
    </w:rPr>
  </w:style>
  <w:style w:type="paragraph" w:customStyle="1" w:styleId="D1F3709465284DF1B57583A634FEF68415">
    <w:name w:val="D1F3709465284DF1B57583A634FEF68415"/>
    <w:rsid w:val="00331241"/>
    <w:rPr>
      <w:rFonts w:eastAsiaTheme="minorHAnsi"/>
      <w:lang w:eastAsia="en-US"/>
    </w:rPr>
  </w:style>
  <w:style w:type="paragraph" w:customStyle="1" w:styleId="A5E603BAAD744146BCC5E709E264885315">
    <w:name w:val="A5E603BAAD744146BCC5E709E264885315"/>
    <w:rsid w:val="00331241"/>
    <w:rPr>
      <w:rFonts w:eastAsiaTheme="minorHAnsi"/>
      <w:lang w:eastAsia="en-US"/>
    </w:rPr>
  </w:style>
  <w:style w:type="paragraph" w:customStyle="1" w:styleId="C5C970C6BABC4116988583E200D19E7714">
    <w:name w:val="C5C970C6BABC4116988583E200D19E7714"/>
    <w:rsid w:val="00331241"/>
    <w:rPr>
      <w:rFonts w:eastAsiaTheme="minorHAnsi"/>
      <w:lang w:eastAsia="en-US"/>
    </w:rPr>
  </w:style>
  <w:style w:type="paragraph" w:customStyle="1" w:styleId="BE56808D0FE343369EF8257230F0DDA114">
    <w:name w:val="BE56808D0FE343369EF8257230F0DDA114"/>
    <w:rsid w:val="00331241"/>
    <w:rPr>
      <w:rFonts w:eastAsiaTheme="minorHAnsi"/>
      <w:lang w:eastAsia="en-US"/>
    </w:rPr>
  </w:style>
  <w:style w:type="paragraph" w:customStyle="1" w:styleId="6ACEB674204743819A1B3CFDC5E10CE514">
    <w:name w:val="6ACEB674204743819A1B3CFDC5E10CE514"/>
    <w:rsid w:val="00331241"/>
    <w:rPr>
      <w:rFonts w:eastAsiaTheme="minorHAnsi"/>
      <w:lang w:eastAsia="en-US"/>
    </w:rPr>
  </w:style>
  <w:style w:type="paragraph" w:customStyle="1" w:styleId="DF17AF6ED44C4371BE7BC303AC90323C14">
    <w:name w:val="DF17AF6ED44C4371BE7BC303AC90323C14"/>
    <w:rsid w:val="00331241"/>
    <w:rPr>
      <w:rFonts w:eastAsiaTheme="minorHAnsi"/>
      <w:lang w:eastAsia="en-US"/>
    </w:rPr>
  </w:style>
  <w:style w:type="paragraph" w:customStyle="1" w:styleId="9851E638F84743F4BB5FD8758BE9572B14">
    <w:name w:val="9851E638F84743F4BB5FD8758BE9572B14"/>
    <w:rsid w:val="00331241"/>
    <w:rPr>
      <w:rFonts w:eastAsiaTheme="minorHAnsi"/>
      <w:lang w:eastAsia="en-US"/>
    </w:rPr>
  </w:style>
  <w:style w:type="paragraph" w:customStyle="1" w:styleId="21D39A070F3646ED9FB71589284C147816">
    <w:name w:val="21D39A070F3646ED9FB71589284C147816"/>
    <w:rsid w:val="00331241"/>
    <w:rPr>
      <w:rFonts w:eastAsiaTheme="minorHAnsi"/>
      <w:lang w:eastAsia="en-US"/>
    </w:rPr>
  </w:style>
  <w:style w:type="paragraph" w:customStyle="1" w:styleId="285F2286EDB440488B191A10C7D6A4B016">
    <w:name w:val="285F2286EDB440488B191A10C7D6A4B016"/>
    <w:rsid w:val="00331241"/>
    <w:rPr>
      <w:rFonts w:eastAsiaTheme="minorHAnsi"/>
      <w:lang w:eastAsia="en-US"/>
    </w:rPr>
  </w:style>
  <w:style w:type="paragraph" w:customStyle="1" w:styleId="D1F3709465284DF1B57583A634FEF68416">
    <w:name w:val="D1F3709465284DF1B57583A634FEF68416"/>
    <w:rsid w:val="00331241"/>
    <w:rPr>
      <w:rFonts w:eastAsiaTheme="minorHAnsi"/>
      <w:lang w:eastAsia="en-US"/>
    </w:rPr>
  </w:style>
  <w:style w:type="paragraph" w:customStyle="1" w:styleId="A5E603BAAD744146BCC5E709E264885316">
    <w:name w:val="A5E603BAAD744146BCC5E709E264885316"/>
    <w:rsid w:val="00331241"/>
    <w:rPr>
      <w:rFonts w:eastAsiaTheme="minorHAnsi"/>
      <w:lang w:eastAsia="en-US"/>
    </w:rPr>
  </w:style>
  <w:style w:type="paragraph" w:customStyle="1" w:styleId="C5C970C6BABC4116988583E200D19E7715">
    <w:name w:val="C5C970C6BABC4116988583E200D19E7715"/>
    <w:rsid w:val="00331241"/>
    <w:rPr>
      <w:rFonts w:eastAsiaTheme="minorHAnsi"/>
      <w:lang w:eastAsia="en-US"/>
    </w:rPr>
  </w:style>
  <w:style w:type="paragraph" w:customStyle="1" w:styleId="BE56808D0FE343369EF8257230F0DDA115">
    <w:name w:val="BE56808D0FE343369EF8257230F0DDA115"/>
    <w:rsid w:val="00331241"/>
    <w:rPr>
      <w:rFonts w:eastAsiaTheme="minorHAnsi"/>
      <w:lang w:eastAsia="en-US"/>
    </w:rPr>
  </w:style>
  <w:style w:type="paragraph" w:customStyle="1" w:styleId="6ACEB674204743819A1B3CFDC5E10CE515">
    <w:name w:val="6ACEB674204743819A1B3CFDC5E10CE515"/>
    <w:rsid w:val="00331241"/>
    <w:rPr>
      <w:rFonts w:eastAsiaTheme="minorHAnsi"/>
      <w:lang w:eastAsia="en-US"/>
    </w:rPr>
  </w:style>
  <w:style w:type="paragraph" w:customStyle="1" w:styleId="DF17AF6ED44C4371BE7BC303AC90323C15">
    <w:name w:val="DF17AF6ED44C4371BE7BC303AC90323C15"/>
    <w:rsid w:val="00331241"/>
    <w:rPr>
      <w:rFonts w:eastAsiaTheme="minorHAnsi"/>
      <w:lang w:eastAsia="en-US"/>
    </w:rPr>
  </w:style>
  <w:style w:type="paragraph" w:customStyle="1" w:styleId="9851E638F84743F4BB5FD8758BE9572B15">
    <w:name w:val="9851E638F84743F4BB5FD8758BE9572B15"/>
    <w:rsid w:val="003312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 Espigares</dc:creator>
  <cp:keywords/>
  <dc:description/>
  <cp:lastModifiedBy>Patro Espigares</cp:lastModifiedBy>
  <cp:revision>6</cp:revision>
  <cp:lastPrinted>2019-04-23T09:23:00Z</cp:lastPrinted>
  <dcterms:created xsi:type="dcterms:W3CDTF">2019-04-29T08:33:00Z</dcterms:created>
  <dcterms:modified xsi:type="dcterms:W3CDTF">2019-05-22T09:55:00Z</dcterms:modified>
</cp:coreProperties>
</file>